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3B7" w:rsidRDefault="007A13B7" w:rsidP="007A13B7">
      <w:pPr>
        <w:pStyle w:val="Sinespaciado"/>
        <w:rPr>
          <w:b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4263390</wp:posOffset>
                </wp:positionH>
                <wp:positionV relativeFrom="paragraph">
                  <wp:posOffset>-128905</wp:posOffset>
                </wp:positionV>
                <wp:extent cx="2000250" cy="666750"/>
                <wp:effectExtent l="0" t="0" r="19050" b="19050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3B7" w:rsidRDefault="007A13B7" w:rsidP="007A13B7">
                            <w:pPr>
                              <w:pStyle w:val="Sinespaciado"/>
                            </w:pPr>
                            <w:r>
                              <w:t>Departamento de CCNN.</w:t>
                            </w:r>
                          </w:p>
                          <w:p w:rsidR="007A13B7" w:rsidRDefault="007A13B7" w:rsidP="007A13B7">
                            <w:pPr>
                              <w:pStyle w:val="Sinespaciado"/>
                            </w:pPr>
                            <w:r>
                              <w:t>Profesora de CCNN y BIOLOGÍA</w:t>
                            </w:r>
                          </w:p>
                          <w:p w:rsidR="007A13B7" w:rsidRDefault="007A13B7" w:rsidP="007A13B7">
                            <w:proofErr w:type="spellStart"/>
                            <w:r>
                              <w:t>Sra</w:t>
                            </w:r>
                            <w:proofErr w:type="spellEnd"/>
                            <w:r>
                              <w:t>:</w:t>
                            </w:r>
                            <w:r w:rsidR="002E7638">
                              <w:t xml:space="preserve"> </w:t>
                            </w:r>
                            <w:bookmarkStart w:id="0" w:name="_GoBack"/>
                            <w:bookmarkEnd w:id="0"/>
                            <w:r>
                              <w:t>Berta E.</w:t>
                            </w:r>
                            <w:r w:rsidR="002E7638">
                              <w:t xml:space="preserve"> </w:t>
                            </w:r>
                            <w:r>
                              <w:t>Castro Chávez.</w:t>
                            </w:r>
                          </w:p>
                          <w:p w:rsidR="007A13B7" w:rsidRDefault="007A13B7" w:rsidP="007A13B7">
                            <w:r>
                              <w:t xml:space="preserve">                                                                                                                                    Prof. Berta E. Castro CH.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7 Cuadro de texto" o:spid="_x0000_s1026" type="#_x0000_t202" style="position:absolute;margin-left:335.7pt;margin-top:-10.15pt;width:157.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" fillcolor="white [3201]" strokeweight=".5pt">
                <v:textbox>
                  <w:txbxContent>
                    <w:p w:rsidR="007A13B7" w:rsidRDefault="007A13B7" w:rsidP="007A13B7">
                      <w:pPr>
                        <w:pStyle w:val="Sinespaciado"/>
                      </w:pPr>
                      <w:r>
                        <w:t>Departamento de CCNN.</w:t>
                      </w:r>
                    </w:p>
                    <w:p w:rsidR="007A13B7" w:rsidRDefault="007A13B7" w:rsidP="007A13B7">
                      <w:pPr>
                        <w:pStyle w:val="Sinespaciado"/>
                      </w:pPr>
                      <w:r>
                        <w:t>Profesora de CCNN y BIOLOGÍA</w:t>
                      </w:r>
                    </w:p>
                    <w:p w:rsidR="007A13B7" w:rsidRDefault="007A13B7" w:rsidP="007A13B7">
                      <w:proofErr w:type="spellStart"/>
                      <w:r>
                        <w:t>Sra</w:t>
                      </w:r>
                      <w:proofErr w:type="spellEnd"/>
                      <w:r>
                        <w:t>:</w:t>
                      </w:r>
                      <w:r w:rsidR="002E7638">
                        <w:t xml:space="preserve"> </w:t>
                      </w:r>
                      <w:bookmarkStart w:id="1" w:name="_GoBack"/>
                      <w:bookmarkEnd w:id="1"/>
                      <w:r>
                        <w:t>Berta E.</w:t>
                      </w:r>
                      <w:r w:rsidR="002E7638">
                        <w:t xml:space="preserve"> </w:t>
                      </w:r>
                      <w:r>
                        <w:t>Castro Chávez.</w:t>
                      </w:r>
                    </w:p>
                    <w:p w:rsidR="007A13B7" w:rsidRDefault="007A13B7" w:rsidP="007A13B7">
                      <w:r>
                        <w:t xml:space="preserve">                                                                                                                                    Prof. Berta E. Castro CH.</w:t>
                      </w:r>
                    </w:p>
                  </w:txbxContent>
                </v:textbox>
              </v:shape>
            </w:pict>
          </mc:Fallback>
        </mc:AlternateContent>
      </w:r>
      <w:r w:rsidR="006F604D">
        <w:t xml:space="preserve">             </w:t>
      </w:r>
      <w:r w:rsidR="00206CF3" w:rsidRPr="00EF27FA">
        <w:rPr>
          <w:rFonts w:ascii="Calibri" w:eastAsia="Calibri" w:hAnsi="Calibri" w:cs="Times New Roman"/>
          <w:b/>
          <w:noProof/>
          <w:lang w:eastAsia="es-CL"/>
        </w:rPr>
        <w:drawing>
          <wp:inline distT="0" distB="0" distL="0" distR="0" wp14:anchorId="405485B5" wp14:editId="059A56CF">
            <wp:extent cx="647700" cy="532505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43" cy="535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1E36" w:rsidRPr="00EF27FA">
        <w:rPr>
          <w:b/>
        </w:rPr>
        <w:t xml:space="preserve">      </w:t>
      </w:r>
      <w:r w:rsidR="006F604D" w:rsidRPr="00EF27FA">
        <w:rPr>
          <w:b/>
        </w:rPr>
        <w:t xml:space="preserve">   </w:t>
      </w:r>
      <w:r w:rsidR="00A11E36" w:rsidRPr="00EF27FA">
        <w:rPr>
          <w:b/>
        </w:rPr>
        <w:t xml:space="preserve">UNIDAD </w:t>
      </w:r>
      <w:r w:rsidR="000D4E03">
        <w:rPr>
          <w:b/>
        </w:rPr>
        <w:t xml:space="preserve">1: </w:t>
      </w:r>
      <w:r w:rsidR="00A11E36" w:rsidRPr="00EF27FA">
        <w:rPr>
          <w:b/>
        </w:rPr>
        <w:t xml:space="preserve">  </w:t>
      </w:r>
      <w:r w:rsidR="000D4E03">
        <w:rPr>
          <w:b/>
        </w:rPr>
        <w:t>COORDINACIÓN Y REGULACIÓN.</w:t>
      </w:r>
      <w:r>
        <w:rPr>
          <w:b/>
        </w:rPr>
        <w:t xml:space="preserve">       </w:t>
      </w:r>
    </w:p>
    <w:p w:rsidR="007A13B7" w:rsidRPr="00EF27FA" w:rsidRDefault="007A13B7" w:rsidP="00A11E36">
      <w:pPr>
        <w:pStyle w:val="Sinespaciado"/>
        <w:rPr>
          <w:b/>
        </w:rPr>
      </w:pPr>
      <w:r>
        <w:rPr>
          <w:b/>
        </w:rPr>
        <w:t>.</w:t>
      </w:r>
    </w:p>
    <w:p w:rsidR="00A11E36" w:rsidRDefault="00A11E36" w:rsidP="00A11E36">
      <w:pPr>
        <w:pStyle w:val="Sinespaciado"/>
      </w:pPr>
      <w:r>
        <w:t xml:space="preserve">                          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94"/>
        <w:gridCol w:w="5260"/>
      </w:tblGrid>
      <w:tr w:rsidR="00EF27FA" w:rsidTr="00874DBE">
        <w:tc>
          <w:tcPr>
            <w:tcW w:w="3794" w:type="dxa"/>
          </w:tcPr>
          <w:p w:rsidR="008961E4" w:rsidRDefault="00EF27FA">
            <w:pPr>
              <w:rPr>
                <w:b/>
              </w:rPr>
            </w:pPr>
            <w:r w:rsidRPr="00A11E36">
              <w:rPr>
                <w:b/>
              </w:rPr>
              <w:t>CURSOS:</w:t>
            </w:r>
          </w:p>
          <w:p w:rsidR="00EF27FA" w:rsidRDefault="008961E4">
            <w:pPr>
              <w:rPr>
                <w:b/>
              </w:rPr>
            </w:pPr>
            <w:r>
              <w:rPr>
                <w:b/>
              </w:rPr>
              <w:t xml:space="preserve">SEGUNDOS </w:t>
            </w:r>
            <w:r w:rsidR="00EF27FA" w:rsidRPr="00A11E36">
              <w:rPr>
                <w:b/>
              </w:rPr>
              <w:t xml:space="preserve"> MEDIOS </w:t>
            </w:r>
            <w:proofErr w:type="gramStart"/>
            <w:r w:rsidR="00EF27FA" w:rsidRPr="00A11E36">
              <w:rPr>
                <w:b/>
              </w:rPr>
              <w:t>( A</w:t>
            </w:r>
            <w:proofErr w:type="gramEnd"/>
            <w:r w:rsidR="00EF27FA" w:rsidRPr="00A11E36">
              <w:rPr>
                <w:b/>
              </w:rPr>
              <w:t>, B, C,D, E  y  F)</w:t>
            </w:r>
            <w:r w:rsidR="00EF27FA">
              <w:rPr>
                <w:b/>
              </w:rPr>
              <w:t>.</w:t>
            </w:r>
          </w:p>
          <w:p w:rsidR="00EF27FA" w:rsidRPr="00A11E36" w:rsidRDefault="00EF27FA">
            <w:pPr>
              <w:rPr>
                <w:b/>
              </w:rPr>
            </w:pPr>
          </w:p>
        </w:tc>
        <w:tc>
          <w:tcPr>
            <w:tcW w:w="5260" w:type="dxa"/>
          </w:tcPr>
          <w:p w:rsidR="00EF27FA" w:rsidRDefault="00EF27FA">
            <w:pPr>
              <w:rPr>
                <w:b/>
              </w:rPr>
            </w:pPr>
            <w:r>
              <w:rPr>
                <w:b/>
              </w:rPr>
              <w:t>NOMBRE  DEL ESTUDIANTE:</w:t>
            </w:r>
          </w:p>
          <w:p w:rsidR="00EF27FA" w:rsidRDefault="00EF27FA">
            <w:pPr>
              <w:rPr>
                <w:b/>
              </w:rPr>
            </w:pPr>
            <w:r>
              <w:rPr>
                <w:b/>
              </w:rPr>
              <w:t>CURSO:</w:t>
            </w:r>
          </w:p>
          <w:p w:rsidR="00874DBE" w:rsidRDefault="00874DBE">
            <w:pPr>
              <w:rPr>
                <w:b/>
              </w:rPr>
            </w:pPr>
            <w:r>
              <w:rPr>
                <w:b/>
              </w:rPr>
              <w:t>FECHA:</w:t>
            </w:r>
            <w:r w:rsidR="00746B82">
              <w:rPr>
                <w:b/>
                <w:sz w:val="20"/>
                <w:szCs w:val="20"/>
              </w:rPr>
              <w:t xml:space="preserve">SEMANA 30 </w:t>
            </w:r>
            <w:r w:rsidRPr="00874DBE">
              <w:rPr>
                <w:b/>
                <w:sz w:val="20"/>
                <w:szCs w:val="20"/>
              </w:rPr>
              <w:t xml:space="preserve"> DE MARZO </w:t>
            </w:r>
            <w:r w:rsidR="00746B82">
              <w:rPr>
                <w:b/>
                <w:sz w:val="20"/>
                <w:szCs w:val="20"/>
              </w:rPr>
              <w:t xml:space="preserve">AL 03 DE ABRIL </w:t>
            </w:r>
            <w:r w:rsidRPr="00874DBE">
              <w:rPr>
                <w:b/>
                <w:sz w:val="20"/>
                <w:szCs w:val="20"/>
              </w:rPr>
              <w:t>DEL 2020</w:t>
            </w:r>
          </w:p>
        </w:tc>
      </w:tr>
    </w:tbl>
    <w:p w:rsidR="006F604D" w:rsidRDefault="006F604D" w:rsidP="00EF27FA">
      <w:pPr>
        <w:pStyle w:val="Sinespaciad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84"/>
        <w:gridCol w:w="7594"/>
      </w:tblGrid>
      <w:tr w:rsidR="00EF27FA" w:rsidTr="00EF27FA">
        <w:tc>
          <w:tcPr>
            <w:tcW w:w="1384" w:type="dxa"/>
          </w:tcPr>
          <w:p w:rsidR="00EF27FA" w:rsidRPr="00EF27FA" w:rsidRDefault="00EF27FA">
            <w:pPr>
              <w:rPr>
                <w:b/>
              </w:rPr>
            </w:pPr>
            <w:r w:rsidRPr="00EF27FA">
              <w:rPr>
                <w:b/>
              </w:rPr>
              <w:t>TEMA  1</w:t>
            </w:r>
          </w:p>
        </w:tc>
        <w:tc>
          <w:tcPr>
            <w:tcW w:w="7594" w:type="dxa"/>
          </w:tcPr>
          <w:p w:rsidR="00EF27FA" w:rsidRPr="00EF27FA" w:rsidRDefault="00746B82">
            <w:pPr>
              <w:rPr>
                <w:b/>
              </w:rPr>
            </w:pPr>
            <w:r>
              <w:rPr>
                <w:b/>
              </w:rPr>
              <w:t xml:space="preserve">¿CUÁNDO  </w:t>
            </w:r>
            <w:r w:rsidR="00324FA9">
              <w:rPr>
                <w:b/>
              </w:rPr>
              <w:t>HE APRENDIDO?</w:t>
            </w:r>
          </w:p>
        </w:tc>
      </w:tr>
    </w:tbl>
    <w:p w:rsidR="00566889" w:rsidRPr="00330D44" w:rsidRDefault="00566889" w:rsidP="00566889">
      <w:pPr>
        <w:pStyle w:val="Sinespaciado"/>
        <w:rPr>
          <w:b/>
          <w:sz w:val="18"/>
          <w:szCs w:val="18"/>
        </w:rPr>
      </w:pPr>
      <w:r w:rsidRPr="00330D44">
        <w:rPr>
          <w:b/>
          <w:sz w:val="18"/>
          <w:szCs w:val="18"/>
        </w:rPr>
        <w:t>OBJETIVOS</w:t>
      </w:r>
    </w:p>
    <w:p w:rsidR="007A13B7" w:rsidRPr="00330D44" w:rsidRDefault="007A13B7" w:rsidP="00566889">
      <w:pPr>
        <w:pStyle w:val="Sinespaciado"/>
        <w:rPr>
          <w:b/>
          <w:sz w:val="18"/>
          <w:szCs w:val="18"/>
        </w:rPr>
      </w:pPr>
      <w:r w:rsidRPr="00330D44">
        <w:rPr>
          <w:b/>
          <w:sz w:val="18"/>
          <w:szCs w:val="18"/>
        </w:rPr>
        <w:t>OA 1 Explicar cómo el sistema nervioso coordina las acciones del organismo para adaptarse a estímulos del ambiente por medio de señales transmitidas por neuronas a lo largo del cuerpo, e investigar y comunicar sus cuidados, como las horas de sueño, el consumo de drogas, café y alcohol, y la prevención de traumatismos.</w:t>
      </w:r>
    </w:p>
    <w:p w:rsidR="00992BA4" w:rsidRPr="00330D44" w:rsidRDefault="00992BA4" w:rsidP="00992BA4">
      <w:pPr>
        <w:pStyle w:val="Sinespaciado"/>
        <w:rPr>
          <w:b/>
          <w:sz w:val="18"/>
          <w:szCs w:val="18"/>
        </w:rPr>
      </w:pPr>
      <w:r w:rsidRPr="00330D44">
        <w:rPr>
          <w:b/>
          <w:sz w:val="18"/>
          <w:szCs w:val="18"/>
        </w:rPr>
        <w:t>HABILIDADES.</w:t>
      </w:r>
    </w:p>
    <w:p w:rsidR="007A13B7" w:rsidRPr="00330D44" w:rsidRDefault="007A13B7" w:rsidP="007A13B7">
      <w:pPr>
        <w:pStyle w:val="Sinespaciado"/>
        <w:rPr>
          <w:b/>
          <w:sz w:val="18"/>
          <w:szCs w:val="18"/>
        </w:rPr>
      </w:pPr>
      <w:r w:rsidRPr="00330D44">
        <w:rPr>
          <w:b/>
          <w:sz w:val="18"/>
          <w:szCs w:val="18"/>
        </w:rPr>
        <w:t>-Planificar diseños de investigaciones experimentales que den respuesta a preguntas y/o problema sobre la base de diversas fuentes de información científica.</w:t>
      </w:r>
    </w:p>
    <w:p w:rsidR="007A13B7" w:rsidRPr="00330D44" w:rsidRDefault="007A13B7" w:rsidP="007A13B7">
      <w:pPr>
        <w:pStyle w:val="Sinespaciado"/>
        <w:rPr>
          <w:b/>
          <w:sz w:val="18"/>
          <w:szCs w:val="18"/>
        </w:rPr>
      </w:pPr>
      <w:r w:rsidRPr="00330D44">
        <w:rPr>
          <w:b/>
          <w:sz w:val="18"/>
          <w:szCs w:val="18"/>
        </w:rPr>
        <w:t xml:space="preserve"> -Crear, seleccionar, usar y ajustar modelos para describir mecanismos y para predecir y apoyar explicaciones sobre las relaciones entre las partes de un sistema.</w:t>
      </w:r>
    </w:p>
    <w:p w:rsidR="00707286" w:rsidRPr="00330D44" w:rsidRDefault="00707286" w:rsidP="00707286">
      <w:pPr>
        <w:pStyle w:val="Sinespaciado"/>
        <w:rPr>
          <w:b/>
          <w:sz w:val="18"/>
          <w:szCs w:val="18"/>
        </w:rPr>
      </w:pPr>
      <w:r w:rsidRPr="00330D44">
        <w:rPr>
          <w:b/>
          <w:sz w:val="18"/>
          <w:szCs w:val="18"/>
        </w:rPr>
        <w:t>ACTITUDES.</w:t>
      </w:r>
    </w:p>
    <w:p w:rsidR="00765300" w:rsidRPr="00330D44" w:rsidRDefault="00765300" w:rsidP="00765300">
      <w:pPr>
        <w:pStyle w:val="Sinespaciado"/>
        <w:rPr>
          <w:b/>
          <w:sz w:val="18"/>
          <w:szCs w:val="18"/>
        </w:rPr>
      </w:pPr>
      <w:r w:rsidRPr="00330D44">
        <w:rPr>
          <w:b/>
          <w:sz w:val="18"/>
          <w:szCs w:val="18"/>
        </w:rPr>
        <w:t xml:space="preserve">- OA D Manifestar una actitud de pensamiento crítico, buscando rigurosidad y replicabilidad  de las evidencias para sustentar las respuestas, las soluciones o las hipótesis. </w:t>
      </w:r>
    </w:p>
    <w:p w:rsidR="00992BA4" w:rsidRPr="00330D44" w:rsidRDefault="00765300" w:rsidP="00330D44">
      <w:pPr>
        <w:pStyle w:val="Sinespaciado"/>
        <w:rPr>
          <w:b/>
          <w:sz w:val="18"/>
          <w:szCs w:val="18"/>
        </w:rPr>
      </w:pPr>
      <w:r w:rsidRPr="00330D44">
        <w:rPr>
          <w:b/>
          <w:sz w:val="18"/>
          <w:szCs w:val="18"/>
        </w:rPr>
        <w:t>- OA B Demostrar la persistencia y rigurosidad al trabajar.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54"/>
      </w:tblGrid>
      <w:tr w:rsidR="00707286" w:rsidTr="00F64E20">
        <w:trPr>
          <w:trHeight w:val="351"/>
        </w:trPr>
        <w:tc>
          <w:tcPr>
            <w:tcW w:w="8963" w:type="dxa"/>
          </w:tcPr>
          <w:p w:rsidR="00707286" w:rsidRPr="00872A26" w:rsidRDefault="00707286" w:rsidP="00992BA4">
            <w:pPr>
              <w:rPr>
                <w:b/>
              </w:rPr>
            </w:pPr>
            <w:r w:rsidRPr="00872A26">
              <w:rPr>
                <w:b/>
              </w:rPr>
              <w:t xml:space="preserve">ACTIVIDADES PARA REALIZAR EN CASA USANDO  EL TEXTO DEL ESTUDIANTE. </w:t>
            </w:r>
          </w:p>
        </w:tc>
      </w:tr>
      <w:tr w:rsidR="00010B5D" w:rsidTr="00F64E20">
        <w:trPr>
          <w:trHeight w:val="1053"/>
        </w:trPr>
        <w:tc>
          <w:tcPr>
            <w:tcW w:w="8963" w:type="dxa"/>
          </w:tcPr>
          <w:p w:rsidR="00F64E20" w:rsidRDefault="0016177C" w:rsidP="00992BA4"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B87BFA" wp14:editId="0278EDAE">
                      <wp:simplePos x="0" y="0"/>
                      <wp:positionH relativeFrom="column">
                        <wp:posOffset>4377690</wp:posOffset>
                      </wp:positionH>
                      <wp:positionV relativeFrom="paragraph">
                        <wp:posOffset>3810</wp:posOffset>
                      </wp:positionV>
                      <wp:extent cx="1152525" cy="819150"/>
                      <wp:effectExtent l="0" t="0" r="28575" b="19050"/>
                      <wp:wrapNone/>
                      <wp:docPr id="3" name="3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2525" cy="819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E55BD" w:rsidRDefault="008961E4">
                                  <w:r w:rsidRPr="008961E4">
                                    <w:rPr>
                                      <w:noProof/>
                                      <w:lang w:eastAsia="es-CL"/>
                                    </w:rPr>
                                    <w:drawing>
                                      <wp:inline distT="0" distB="0" distL="0" distR="0" wp14:anchorId="7E5531F7" wp14:editId="256AD641">
                                        <wp:extent cx="1057273" cy="695325"/>
                                        <wp:effectExtent l="0" t="0" r="0" b="0"/>
                                        <wp:docPr id="6" name="Imagen 6" descr="Hombre 3D con un libro abierto — Foto de Stock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Hombre 3D con un libro abierto — Foto de Stock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8344" cy="6960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F64E20" w:rsidRPr="00F64E20">
                                    <w:rPr>
                                      <w:noProof/>
                                      <w:lang w:eastAsia="es-CL"/>
                                    </w:rPr>
                                    <w:drawing>
                                      <wp:inline distT="0" distB="0" distL="0" distR="0" wp14:anchorId="0EAA4978" wp14:editId="35D12981">
                                        <wp:extent cx="1266825" cy="1495425"/>
                                        <wp:effectExtent l="0" t="0" r="9525" b="9525"/>
                                        <wp:docPr id="8" name="Imagen 8" descr="Búsqueda del libro de la mascota — Foto de Stock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Búsqueda del libro de la mascota — Foto de Stock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74993" cy="150506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 Cuadro de texto" o:spid="_x0000_s1027" type="#_x0000_t202" style="position:absolute;margin-left:344.7pt;margin-top:.3pt;width:90.7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" fillcolor="white [3201]" strokeweight=".5pt">
                      <v:textbox>
                        <w:txbxContent>
                          <w:p w:rsidR="006E55BD" w:rsidRDefault="008961E4">
                            <w:r w:rsidRPr="008961E4">
                              <w:rPr>
                                <w:noProof/>
                                <w:lang w:eastAsia="es-CL"/>
                              </w:rPr>
                              <w:drawing>
                                <wp:inline distT="0" distB="0" distL="0" distR="0" wp14:anchorId="61F8A9B7" wp14:editId="1B93AE65">
                                  <wp:extent cx="1057273" cy="695325"/>
                                  <wp:effectExtent l="0" t="0" r="0" b="0"/>
                                  <wp:docPr id="6" name="Imagen 6" descr="Hombre 3D con un libro abierto — Foto de Stoc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ombre 3D con un libro abierto — Foto de Stoc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8344" cy="6960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64E20" w:rsidRPr="00F64E20">
                              <w:rPr>
                                <w:noProof/>
                                <w:lang w:eastAsia="es-CL"/>
                              </w:rPr>
                              <w:drawing>
                                <wp:inline distT="0" distB="0" distL="0" distR="0" wp14:anchorId="0B961529" wp14:editId="17B68FC7">
                                  <wp:extent cx="1266825" cy="1495425"/>
                                  <wp:effectExtent l="0" t="0" r="9525" b="9525"/>
                                  <wp:docPr id="8" name="Imagen 8" descr="Búsqueda del libro de la mascota — Foto de Stoc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úsqueda del libro de la mascota — Foto de Stoc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4993" cy="15050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10B5D" w:rsidRPr="00C17EE1" w:rsidRDefault="00010B5D" w:rsidP="00C17EE1">
            <w:pPr>
              <w:rPr>
                <w:b/>
              </w:rPr>
            </w:pPr>
            <w:r w:rsidRPr="00C17EE1">
              <w:rPr>
                <w:b/>
              </w:rPr>
              <w:t xml:space="preserve">LEER </w:t>
            </w:r>
            <w:r w:rsidR="00965B4D" w:rsidRPr="00C17EE1">
              <w:rPr>
                <w:b/>
              </w:rPr>
              <w:t xml:space="preserve">INFORMACIÓN  E </w:t>
            </w:r>
            <w:r w:rsidRPr="00C17EE1">
              <w:rPr>
                <w:b/>
              </w:rPr>
              <w:t xml:space="preserve">INDICACIONES, PRESENTES  EN TU TEXTO. </w:t>
            </w:r>
          </w:p>
          <w:p w:rsidR="00010B5D" w:rsidRPr="00C17EE1" w:rsidRDefault="0016177C" w:rsidP="00C17E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RESPONDE  EN TU CUADERNO O EN LA GUÍA.</w:t>
            </w:r>
          </w:p>
          <w:p w:rsidR="00F64E20" w:rsidRPr="00C17EE1" w:rsidRDefault="005D70DC" w:rsidP="00C17EE1">
            <w:pPr>
              <w:rPr>
                <w:b/>
                <w:sz w:val="20"/>
                <w:szCs w:val="20"/>
              </w:rPr>
            </w:pPr>
            <w:r w:rsidRPr="00C17EE1">
              <w:rPr>
                <w:b/>
                <w:sz w:val="20"/>
                <w:szCs w:val="20"/>
              </w:rPr>
              <w:t>PUEDES USAR  INTERNET.</w:t>
            </w:r>
          </w:p>
          <w:p w:rsidR="00ED0CC7" w:rsidRDefault="00ED0CC7" w:rsidP="00992BA4"/>
        </w:tc>
      </w:tr>
      <w:tr w:rsidR="00872A26" w:rsidTr="00C30D38">
        <w:trPr>
          <w:trHeight w:val="5384"/>
        </w:trPr>
        <w:tc>
          <w:tcPr>
            <w:tcW w:w="8963" w:type="dxa"/>
          </w:tcPr>
          <w:p w:rsidR="00965B4D" w:rsidRDefault="00324FA9" w:rsidP="00324FA9">
            <w:r>
              <w:t>A) Completar el siguient</w:t>
            </w:r>
            <w:r w:rsidR="0016177C">
              <w:t>e esquema del  Sistema Nervioso( usa flechas, llaves y palabras para unir)</w:t>
            </w:r>
          </w:p>
          <w:p w:rsidR="00324FA9" w:rsidRDefault="00324FA9" w:rsidP="00324FA9"/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158"/>
              <w:gridCol w:w="873"/>
              <w:gridCol w:w="1510"/>
              <w:gridCol w:w="236"/>
              <w:gridCol w:w="1748"/>
              <w:gridCol w:w="425"/>
              <w:gridCol w:w="2692"/>
            </w:tblGrid>
            <w:tr w:rsidR="0062656E" w:rsidTr="0016177C">
              <w:tc>
                <w:tcPr>
                  <w:tcW w:w="1158" w:type="dxa"/>
                  <w:vMerge w:val="restart"/>
                  <w:tcBorders>
                    <w:right w:val="nil"/>
                  </w:tcBorders>
                </w:tcPr>
                <w:p w:rsidR="0062656E" w:rsidRDefault="0062656E" w:rsidP="00324FA9">
                  <w:r>
                    <w:rPr>
                      <w:noProof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442E71A" wp14:editId="45A8C7CF">
                            <wp:simplePos x="0" y="0"/>
                            <wp:positionH relativeFrom="column">
                              <wp:posOffset>638810</wp:posOffset>
                            </wp:positionH>
                            <wp:positionV relativeFrom="paragraph">
                              <wp:posOffset>771524</wp:posOffset>
                            </wp:positionV>
                            <wp:extent cx="73025" cy="3514725"/>
                            <wp:effectExtent l="0" t="0" r="22225" b="28575"/>
                            <wp:wrapNone/>
                            <wp:docPr id="5" name="5 Abrir corchete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3025" cy="3514725"/>
                                    </a:xfrm>
                                    <a:prstGeom prst="leftBracke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85" coordsize="21600,21600" o:spt="85" adj="1800" path="m21600,qx0@0l0@1qy21600,21600e" filled="f">
                            <v:formulas>
                              <v:f eqn="val #0"/>
                              <v:f eqn="sum 21600 0 #0"/>
                              <v:f eqn="prod #0 9598 32768"/>
                              <v:f eqn="sum 21600 0 @2"/>
                            </v:formulas>
                            <v:path arrowok="t" gradientshapeok="t" o:connecttype="custom" o:connectlocs="21600,0;0,10800;21600,21600" textboxrect="6326,@2,21600,@3"/>
                            <v:handles>
                              <v:h position="topLeft,#0" yrange="0,10800"/>
                            </v:handles>
                          </v:shapetype>
                          <v:shape id="5 Abrir corchete" o:spid="_x0000_s1026" type="#_x0000_t85" style="position:absolute;margin-left:50.3pt;margin-top:60.75pt;width:5.75pt;height:276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" adj="37" strokecolor="#4579b8 [3044]"/>
                        </w:pict>
                      </mc:Fallback>
                    </mc:AlternateContent>
                  </w:r>
                </w:p>
              </w:tc>
              <w:tc>
                <w:tcPr>
                  <w:tcW w:w="873" w:type="dxa"/>
                  <w:vMerge w:val="restart"/>
                  <w:tcBorders>
                    <w:left w:val="nil"/>
                  </w:tcBorders>
                </w:tcPr>
                <w:p w:rsidR="0062656E" w:rsidRDefault="0062656E" w:rsidP="00324FA9"/>
              </w:tc>
              <w:tc>
                <w:tcPr>
                  <w:tcW w:w="1510" w:type="dxa"/>
                  <w:vMerge w:val="restart"/>
                </w:tcPr>
                <w:p w:rsidR="0062656E" w:rsidRDefault="0062656E" w:rsidP="00324FA9"/>
              </w:tc>
              <w:tc>
                <w:tcPr>
                  <w:tcW w:w="236" w:type="dxa"/>
                </w:tcPr>
                <w:p w:rsidR="0062656E" w:rsidRDefault="0062656E" w:rsidP="00324FA9"/>
              </w:tc>
              <w:tc>
                <w:tcPr>
                  <w:tcW w:w="1748" w:type="dxa"/>
                </w:tcPr>
                <w:p w:rsidR="0062656E" w:rsidRDefault="0062656E" w:rsidP="00324FA9">
                  <w:r>
                    <w:t>C</w:t>
                  </w:r>
                </w:p>
              </w:tc>
              <w:tc>
                <w:tcPr>
                  <w:tcW w:w="425" w:type="dxa"/>
                </w:tcPr>
                <w:p w:rsidR="0062656E" w:rsidRDefault="0062656E" w:rsidP="00324FA9"/>
              </w:tc>
              <w:tc>
                <w:tcPr>
                  <w:tcW w:w="2692" w:type="dxa"/>
                </w:tcPr>
                <w:p w:rsidR="0062656E" w:rsidRDefault="0062656E" w:rsidP="00324FA9"/>
              </w:tc>
            </w:tr>
            <w:tr w:rsidR="0062656E" w:rsidTr="0016177C">
              <w:tc>
                <w:tcPr>
                  <w:tcW w:w="1158" w:type="dxa"/>
                  <w:vMerge/>
                  <w:tcBorders>
                    <w:right w:val="nil"/>
                  </w:tcBorders>
                </w:tcPr>
                <w:p w:rsidR="0062656E" w:rsidRDefault="0062656E" w:rsidP="00324FA9"/>
              </w:tc>
              <w:tc>
                <w:tcPr>
                  <w:tcW w:w="873" w:type="dxa"/>
                  <w:vMerge/>
                  <w:tcBorders>
                    <w:left w:val="nil"/>
                  </w:tcBorders>
                </w:tcPr>
                <w:p w:rsidR="0062656E" w:rsidRDefault="0062656E" w:rsidP="00324FA9"/>
              </w:tc>
              <w:tc>
                <w:tcPr>
                  <w:tcW w:w="1510" w:type="dxa"/>
                  <w:vMerge/>
                </w:tcPr>
                <w:p w:rsidR="0062656E" w:rsidRDefault="0062656E" w:rsidP="00324FA9"/>
              </w:tc>
              <w:tc>
                <w:tcPr>
                  <w:tcW w:w="236" w:type="dxa"/>
                </w:tcPr>
                <w:p w:rsidR="0062656E" w:rsidRDefault="0062656E" w:rsidP="00324FA9"/>
              </w:tc>
              <w:tc>
                <w:tcPr>
                  <w:tcW w:w="1748" w:type="dxa"/>
                </w:tcPr>
                <w:p w:rsidR="0062656E" w:rsidRDefault="0062656E" w:rsidP="00324FA9">
                  <w:r>
                    <w:t>C</w:t>
                  </w:r>
                </w:p>
              </w:tc>
              <w:tc>
                <w:tcPr>
                  <w:tcW w:w="425" w:type="dxa"/>
                </w:tcPr>
                <w:p w:rsidR="0062656E" w:rsidRDefault="0062656E" w:rsidP="00324FA9"/>
              </w:tc>
              <w:tc>
                <w:tcPr>
                  <w:tcW w:w="2692" w:type="dxa"/>
                </w:tcPr>
                <w:p w:rsidR="0062656E" w:rsidRDefault="0062656E" w:rsidP="00324FA9"/>
              </w:tc>
            </w:tr>
            <w:tr w:rsidR="0016177C" w:rsidTr="0016177C">
              <w:tc>
                <w:tcPr>
                  <w:tcW w:w="1158" w:type="dxa"/>
                  <w:vMerge/>
                  <w:tcBorders>
                    <w:right w:val="nil"/>
                  </w:tcBorders>
                </w:tcPr>
                <w:p w:rsidR="0016177C" w:rsidRDefault="0016177C" w:rsidP="00324FA9"/>
              </w:tc>
              <w:tc>
                <w:tcPr>
                  <w:tcW w:w="873" w:type="dxa"/>
                  <w:vMerge/>
                  <w:tcBorders>
                    <w:left w:val="nil"/>
                  </w:tcBorders>
                </w:tcPr>
                <w:p w:rsidR="0016177C" w:rsidRDefault="0016177C" w:rsidP="00324FA9"/>
              </w:tc>
              <w:tc>
                <w:tcPr>
                  <w:tcW w:w="1510" w:type="dxa"/>
                </w:tcPr>
                <w:p w:rsidR="0016177C" w:rsidRDefault="0016177C" w:rsidP="00324FA9">
                  <w:r>
                    <w:t>E</w:t>
                  </w:r>
                </w:p>
              </w:tc>
              <w:tc>
                <w:tcPr>
                  <w:tcW w:w="236" w:type="dxa"/>
                </w:tcPr>
                <w:p w:rsidR="0016177C" w:rsidRDefault="0016177C" w:rsidP="00324FA9"/>
              </w:tc>
              <w:tc>
                <w:tcPr>
                  <w:tcW w:w="1748" w:type="dxa"/>
                </w:tcPr>
                <w:p w:rsidR="0016177C" w:rsidRDefault="0016177C" w:rsidP="00324FA9">
                  <w:r>
                    <w:t>D</w:t>
                  </w:r>
                </w:p>
              </w:tc>
              <w:tc>
                <w:tcPr>
                  <w:tcW w:w="425" w:type="dxa"/>
                </w:tcPr>
                <w:p w:rsidR="0016177C" w:rsidRDefault="0016177C" w:rsidP="00324FA9"/>
              </w:tc>
              <w:tc>
                <w:tcPr>
                  <w:tcW w:w="2692" w:type="dxa"/>
                </w:tcPr>
                <w:p w:rsidR="0016177C" w:rsidRDefault="0016177C" w:rsidP="00324FA9">
                  <w:r>
                    <w:t>T</w:t>
                  </w:r>
                </w:p>
              </w:tc>
            </w:tr>
            <w:tr w:rsidR="0062656E" w:rsidTr="0016177C">
              <w:tc>
                <w:tcPr>
                  <w:tcW w:w="1158" w:type="dxa"/>
                  <w:vMerge/>
                  <w:tcBorders>
                    <w:right w:val="nil"/>
                  </w:tcBorders>
                </w:tcPr>
                <w:p w:rsidR="0062656E" w:rsidRDefault="0062656E" w:rsidP="00324FA9"/>
              </w:tc>
              <w:tc>
                <w:tcPr>
                  <w:tcW w:w="873" w:type="dxa"/>
                  <w:vMerge/>
                  <w:tcBorders>
                    <w:left w:val="nil"/>
                  </w:tcBorders>
                </w:tcPr>
                <w:p w:rsidR="0062656E" w:rsidRDefault="0062656E" w:rsidP="00324FA9"/>
              </w:tc>
              <w:tc>
                <w:tcPr>
                  <w:tcW w:w="1510" w:type="dxa"/>
                  <w:vMerge w:val="restart"/>
                </w:tcPr>
                <w:p w:rsidR="0062656E" w:rsidRDefault="0062656E" w:rsidP="00324FA9"/>
              </w:tc>
              <w:tc>
                <w:tcPr>
                  <w:tcW w:w="236" w:type="dxa"/>
                </w:tcPr>
                <w:p w:rsidR="0062656E" w:rsidRDefault="0062656E" w:rsidP="00324FA9"/>
              </w:tc>
              <w:tc>
                <w:tcPr>
                  <w:tcW w:w="1748" w:type="dxa"/>
                  <w:vMerge w:val="restart"/>
                </w:tcPr>
                <w:p w:rsidR="0062656E" w:rsidRDefault="0062656E" w:rsidP="00324FA9"/>
              </w:tc>
              <w:tc>
                <w:tcPr>
                  <w:tcW w:w="425" w:type="dxa"/>
                </w:tcPr>
                <w:p w:rsidR="0062656E" w:rsidRDefault="0062656E" w:rsidP="00324FA9"/>
              </w:tc>
              <w:tc>
                <w:tcPr>
                  <w:tcW w:w="2692" w:type="dxa"/>
                </w:tcPr>
                <w:p w:rsidR="0062656E" w:rsidRDefault="0062656E" w:rsidP="00324FA9">
                  <w:r>
                    <w:t>H</w:t>
                  </w:r>
                </w:p>
              </w:tc>
            </w:tr>
            <w:tr w:rsidR="0062656E" w:rsidTr="0016177C">
              <w:tc>
                <w:tcPr>
                  <w:tcW w:w="1158" w:type="dxa"/>
                  <w:vMerge/>
                  <w:tcBorders>
                    <w:right w:val="nil"/>
                  </w:tcBorders>
                </w:tcPr>
                <w:p w:rsidR="0062656E" w:rsidRDefault="0062656E" w:rsidP="00324FA9"/>
              </w:tc>
              <w:tc>
                <w:tcPr>
                  <w:tcW w:w="873" w:type="dxa"/>
                  <w:tcBorders>
                    <w:left w:val="nil"/>
                  </w:tcBorders>
                </w:tcPr>
                <w:p w:rsidR="0062656E" w:rsidRDefault="0062656E" w:rsidP="00324FA9">
                  <w:r>
                    <w:t>SNC.</w:t>
                  </w:r>
                </w:p>
              </w:tc>
              <w:tc>
                <w:tcPr>
                  <w:tcW w:w="1510" w:type="dxa"/>
                  <w:vMerge/>
                </w:tcPr>
                <w:p w:rsidR="0062656E" w:rsidRDefault="0062656E" w:rsidP="00324FA9"/>
              </w:tc>
              <w:tc>
                <w:tcPr>
                  <w:tcW w:w="236" w:type="dxa"/>
                </w:tcPr>
                <w:p w:rsidR="0062656E" w:rsidRDefault="0062656E" w:rsidP="00324FA9"/>
              </w:tc>
              <w:tc>
                <w:tcPr>
                  <w:tcW w:w="1748" w:type="dxa"/>
                  <w:vMerge/>
                </w:tcPr>
                <w:p w:rsidR="0062656E" w:rsidRDefault="0062656E" w:rsidP="00324FA9"/>
              </w:tc>
              <w:tc>
                <w:tcPr>
                  <w:tcW w:w="425" w:type="dxa"/>
                </w:tcPr>
                <w:p w:rsidR="0062656E" w:rsidRDefault="0062656E" w:rsidP="00324FA9"/>
              </w:tc>
              <w:tc>
                <w:tcPr>
                  <w:tcW w:w="2692" w:type="dxa"/>
                </w:tcPr>
                <w:p w:rsidR="0062656E" w:rsidRDefault="0062656E" w:rsidP="00324FA9"/>
              </w:tc>
            </w:tr>
            <w:tr w:rsidR="0062656E" w:rsidTr="0016177C">
              <w:tc>
                <w:tcPr>
                  <w:tcW w:w="1158" w:type="dxa"/>
                  <w:vMerge/>
                  <w:tcBorders>
                    <w:right w:val="nil"/>
                  </w:tcBorders>
                </w:tcPr>
                <w:p w:rsidR="0062656E" w:rsidRDefault="0062656E" w:rsidP="00324FA9"/>
              </w:tc>
              <w:tc>
                <w:tcPr>
                  <w:tcW w:w="873" w:type="dxa"/>
                  <w:vMerge w:val="restart"/>
                  <w:tcBorders>
                    <w:left w:val="nil"/>
                  </w:tcBorders>
                </w:tcPr>
                <w:p w:rsidR="0062656E" w:rsidRDefault="0062656E" w:rsidP="00324FA9"/>
              </w:tc>
              <w:tc>
                <w:tcPr>
                  <w:tcW w:w="1510" w:type="dxa"/>
                  <w:vMerge/>
                </w:tcPr>
                <w:p w:rsidR="0062656E" w:rsidRDefault="0062656E" w:rsidP="00324FA9"/>
              </w:tc>
              <w:tc>
                <w:tcPr>
                  <w:tcW w:w="236" w:type="dxa"/>
                </w:tcPr>
                <w:p w:rsidR="0062656E" w:rsidRDefault="0062656E" w:rsidP="00324FA9"/>
              </w:tc>
              <w:tc>
                <w:tcPr>
                  <w:tcW w:w="1748" w:type="dxa"/>
                </w:tcPr>
                <w:p w:rsidR="0062656E" w:rsidRDefault="0062656E" w:rsidP="00324FA9">
                  <w:r>
                    <w:t>T</w:t>
                  </w:r>
                </w:p>
                <w:p w:rsidR="0062656E" w:rsidRDefault="0062656E" w:rsidP="00324FA9">
                  <w:r>
                    <w:t>E</w:t>
                  </w:r>
                </w:p>
              </w:tc>
              <w:tc>
                <w:tcPr>
                  <w:tcW w:w="425" w:type="dxa"/>
                </w:tcPr>
                <w:p w:rsidR="0062656E" w:rsidRDefault="0062656E" w:rsidP="00324FA9"/>
              </w:tc>
              <w:tc>
                <w:tcPr>
                  <w:tcW w:w="2692" w:type="dxa"/>
                </w:tcPr>
                <w:p w:rsidR="0062656E" w:rsidRDefault="0062656E" w:rsidP="00324FA9">
                  <w:r>
                    <w:t>M</w:t>
                  </w:r>
                </w:p>
              </w:tc>
            </w:tr>
            <w:tr w:rsidR="0062656E" w:rsidTr="0062656E">
              <w:tc>
                <w:tcPr>
                  <w:tcW w:w="1158" w:type="dxa"/>
                  <w:vMerge/>
                  <w:tcBorders>
                    <w:right w:val="nil"/>
                  </w:tcBorders>
                </w:tcPr>
                <w:p w:rsidR="0062656E" w:rsidRDefault="0062656E" w:rsidP="00324FA9"/>
              </w:tc>
              <w:tc>
                <w:tcPr>
                  <w:tcW w:w="873" w:type="dxa"/>
                  <w:vMerge/>
                  <w:tcBorders>
                    <w:left w:val="nil"/>
                  </w:tcBorders>
                </w:tcPr>
                <w:p w:rsidR="0062656E" w:rsidRDefault="0062656E" w:rsidP="00324FA9"/>
              </w:tc>
              <w:tc>
                <w:tcPr>
                  <w:tcW w:w="1510" w:type="dxa"/>
                  <w:vMerge/>
                </w:tcPr>
                <w:p w:rsidR="0062656E" w:rsidRDefault="0062656E" w:rsidP="00324FA9"/>
              </w:tc>
              <w:tc>
                <w:tcPr>
                  <w:tcW w:w="236" w:type="dxa"/>
                </w:tcPr>
                <w:p w:rsidR="0062656E" w:rsidRDefault="0062656E" w:rsidP="00324FA9"/>
              </w:tc>
              <w:tc>
                <w:tcPr>
                  <w:tcW w:w="1748" w:type="dxa"/>
                  <w:vMerge w:val="restart"/>
                  <w:tcBorders>
                    <w:right w:val="nil"/>
                  </w:tcBorders>
                </w:tcPr>
                <w:p w:rsidR="0062656E" w:rsidRDefault="0062656E" w:rsidP="00324FA9"/>
              </w:tc>
              <w:tc>
                <w:tcPr>
                  <w:tcW w:w="425" w:type="dxa"/>
                  <w:vMerge w:val="restart"/>
                  <w:tcBorders>
                    <w:left w:val="nil"/>
                  </w:tcBorders>
                </w:tcPr>
                <w:p w:rsidR="0062656E" w:rsidRDefault="0062656E" w:rsidP="00324FA9"/>
              </w:tc>
              <w:tc>
                <w:tcPr>
                  <w:tcW w:w="2692" w:type="dxa"/>
                </w:tcPr>
                <w:p w:rsidR="0062656E" w:rsidRDefault="0062656E" w:rsidP="00324FA9">
                  <w:r>
                    <w:t>P</w:t>
                  </w:r>
                </w:p>
                <w:p w:rsidR="0062656E" w:rsidRDefault="0062656E" w:rsidP="00324FA9">
                  <w:r>
                    <w:t>A</w:t>
                  </w:r>
                </w:p>
              </w:tc>
            </w:tr>
            <w:tr w:rsidR="0062656E" w:rsidTr="0062656E">
              <w:tc>
                <w:tcPr>
                  <w:tcW w:w="1158" w:type="dxa"/>
                  <w:vMerge/>
                  <w:tcBorders>
                    <w:right w:val="nil"/>
                  </w:tcBorders>
                </w:tcPr>
                <w:p w:rsidR="0062656E" w:rsidRDefault="0062656E" w:rsidP="00324FA9"/>
              </w:tc>
              <w:tc>
                <w:tcPr>
                  <w:tcW w:w="873" w:type="dxa"/>
                  <w:vMerge/>
                  <w:tcBorders>
                    <w:left w:val="nil"/>
                  </w:tcBorders>
                </w:tcPr>
                <w:p w:rsidR="0062656E" w:rsidRDefault="0062656E" w:rsidP="00324FA9"/>
              </w:tc>
              <w:tc>
                <w:tcPr>
                  <w:tcW w:w="1510" w:type="dxa"/>
                  <w:vMerge/>
                </w:tcPr>
                <w:p w:rsidR="0062656E" w:rsidRDefault="0062656E" w:rsidP="00324FA9"/>
              </w:tc>
              <w:tc>
                <w:tcPr>
                  <w:tcW w:w="236" w:type="dxa"/>
                </w:tcPr>
                <w:p w:rsidR="0062656E" w:rsidRDefault="0062656E" w:rsidP="00324FA9"/>
              </w:tc>
              <w:tc>
                <w:tcPr>
                  <w:tcW w:w="1748" w:type="dxa"/>
                  <w:vMerge/>
                  <w:tcBorders>
                    <w:right w:val="nil"/>
                  </w:tcBorders>
                </w:tcPr>
                <w:p w:rsidR="0062656E" w:rsidRDefault="0062656E" w:rsidP="00324FA9"/>
              </w:tc>
              <w:tc>
                <w:tcPr>
                  <w:tcW w:w="425" w:type="dxa"/>
                  <w:vMerge/>
                  <w:tcBorders>
                    <w:left w:val="nil"/>
                    <w:bottom w:val="nil"/>
                  </w:tcBorders>
                </w:tcPr>
                <w:p w:rsidR="0062656E" w:rsidRDefault="0062656E" w:rsidP="00324FA9"/>
              </w:tc>
              <w:tc>
                <w:tcPr>
                  <w:tcW w:w="2692" w:type="dxa"/>
                </w:tcPr>
                <w:p w:rsidR="0062656E" w:rsidRDefault="0062656E" w:rsidP="00324FA9">
                  <w:r>
                    <w:t>B</w:t>
                  </w:r>
                </w:p>
                <w:p w:rsidR="0062656E" w:rsidRDefault="0062656E" w:rsidP="00324FA9">
                  <w:r>
                    <w:t>R</w:t>
                  </w:r>
                </w:p>
              </w:tc>
            </w:tr>
            <w:tr w:rsidR="0062656E" w:rsidTr="0062656E">
              <w:tc>
                <w:tcPr>
                  <w:tcW w:w="1158" w:type="dxa"/>
                  <w:vMerge/>
                  <w:tcBorders>
                    <w:right w:val="nil"/>
                  </w:tcBorders>
                </w:tcPr>
                <w:p w:rsidR="0062656E" w:rsidRDefault="0062656E" w:rsidP="00324FA9"/>
              </w:tc>
              <w:tc>
                <w:tcPr>
                  <w:tcW w:w="873" w:type="dxa"/>
                  <w:vMerge/>
                  <w:tcBorders>
                    <w:left w:val="nil"/>
                  </w:tcBorders>
                </w:tcPr>
                <w:p w:rsidR="0062656E" w:rsidRDefault="0062656E" w:rsidP="00324FA9"/>
              </w:tc>
              <w:tc>
                <w:tcPr>
                  <w:tcW w:w="1510" w:type="dxa"/>
                  <w:vMerge/>
                </w:tcPr>
                <w:p w:rsidR="0062656E" w:rsidRDefault="0062656E" w:rsidP="00324FA9"/>
              </w:tc>
              <w:tc>
                <w:tcPr>
                  <w:tcW w:w="236" w:type="dxa"/>
                </w:tcPr>
                <w:p w:rsidR="0062656E" w:rsidRDefault="0062656E" w:rsidP="00324FA9"/>
              </w:tc>
              <w:tc>
                <w:tcPr>
                  <w:tcW w:w="1748" w:type="dxa"/>
                  <w:vMerge/>
                  <w:tcBorders>
                    <w:right w:val="nil"/>
                  </w:tcBorders>
                </w:tcPr>
                <w:p w:rsidR="0062656E" w:rsidRDefault="0062656E" w:rsidP="00324FA9"/>
              </w:tc>
              <w:tc>
                <w:tcPr>
                  <w:tcW w:w="3117" w:type="dxa"/>
                  <w:gridSpan w:val="2"/>
                  <w:vMerge w:val="restart"/>
                  <w:tcBorders>
                    <w:top w:val="nil"/>
                    <w:left w:val="nil"/>
                  </w:tcBorders>
                </w:tcPr>
                <w:p w:rsidR="0062656E" w:rsidRDefault="0062656E" w:rsidP="00324FA9"/>
              </w:tc>
            </w:tr>
            <w:tr w:rsidR="0062656E" w:rsidTr="0062656E">
              <w:tc>
                <w:tcPr>
                  <w:tcW w:w="1158" w:type="dxa"/>
                  <w:vMerge/>
                  <w:tcBorders>
                    <w:right w:val="nil"/>
                  </w:tcBorders>
                </w:tcPr>
                <w:p w:rsidR="0062656E" w:rsidRDefault="0062656E" w:rsidP="00324FA9"/>
              </w:tc>
              <w:tc>
                <w:tcPr>
                  <w:tcW w:w="873" w:type="dxa"/>
                  <w:vMerge/>
                  <w:tcBorders>
                    <w:left w:val="nil"/>
                  </w:tcBorders>
                </w:tcPr>
                <w:p w:rsidR="0062656E" w:rsidRDefault="0062656E" w:rsidP="00324FA9"/>
              </w:tc>
              <w:tc>
                <w:tcPr>
                  <w:tcW w:w="1510" w:type="dxa"/>
                </w:tcPr>
                <w:p w:rsidR="0062656E" w:rsidRDefault="0062656E" w:rsidP="00324FA9">
                  <w:r>
                    <w:t>M</w:t>
                  </w:r>
                </w:p>
                <w:p w:rsidR="0062656E" w:rsidRDefault="0062656E" w:rsidP="00324FA9">
                  <w:r>
                    <w:t>E</w:t>
                  </w:r>
                </w:p>
              </w:tc>
              <w:tc>
                <w:tcPr>
                  <w:tcW w:w="236" w:type="dxa"/>
                </w:tcPr>
                <w:p w:rsidR="0062656E" w:rsidRDefault="0062656E" w:rsidP="00324FA9"/>
              </w:tc>
              <w:tc>
                <w:tcPr>
                  <w:tcW w:w="1748" w:type="dxa"/>
                  <w:vMerge/>
                  <w:tcBorders>
                    <w:right w:val="nil"/>
                  </w:tcBorders>
                </w:tcPr>
                <w:p w:rsidR="0062656E" w:rsidRDefault="0062656E" w:rsidP="00324FA9"/>
              </w:tc>
              <w:tc>
                <w:tcPr>
                  <w:tcW w:w="3117" w:type="dxa"/>
                  <w:gridSpan w:val="2"/>
                  <w:vMerge/>
                  <w:tcBorders>
                    <w:top w:val="nil"/>
                    <w:left w:val="nil"/>
                  </w:tcBorders>
                </w:tcPr>
                <w:p w:rsidR="0062656E" w:rsidRDefault="0062656E" w:rsidP="00324FA9"/>
              </w:tc>
            </w:tr>
            <w:tr w:rsidR="0062656E" w:rsidTr="0062656E">
              <w:tc>
                <w:tcPr>
                  <w:tcW w:w="1158" w:type="dxa"/>
                  <w:vMerge/>
                  <w:tcBorders>
                    <w:right w:val="nil"/>
                  </w:tcBorders>
                </w:tcPr>
                <w:p w:rsidR="0062656E" w:rsidRDefault="0062656E" w:rsidP="00324FA9"/>
              </w:tc>
              <w:tc>
                <w:tcPr>
                  <w:tcW w:w="873" w:type="dxa"/>
                  <w:vMerge/>
                  <w:tcBorders>
                    <w:left w:val="nil"/>
                  </w:tcBorders>
                </w:tcPr>
                <w:p w:rsidR="0062656E" w:rsidRDefault="0062656E" w:rsidP="00324FA9"/>
              </w:tc>
              <w:tc>
                <w:tcPr>
                  <w:tcW w:w="1510" w:type="dxa"/>
                  <w:vMerge w:val="restart"/>
                </w:tcPr>
                <w:p w:rsidR="0062656E" w:rsidRDefault="0062656E" w:rsidP="00324FA9"/>
              </w:tc>
              <w:tc>
                <w:tcPr>
                  <w:tcW w:w="236" w:type="dxa"/>
                </w:tcPr>
                <w:p w:rsidR="0062656E" w:rsidRDefault="0062656E" w:rsidP="00324FA9"/>
              </w:tc>
              <w:tc>
                <w:tcPr>
                  <w:tcW w:w="1748" w:type="dxa"/>
                  <w:vMerge/>
                  <w:tcBorders>
                    <w:right w:val="nil"/>
                  </w:tcBorders>
                </w:tcPr>
                <w:p w:rsidR="0062656E" w:rsidRDefault="0062656E" w:rsidP="00324FA9"/>
              </w:tc>
              <w:tc>
                <w:tcPr>
                  <w:tcW w:w="3117" w:type="dxa"/>
                  <w:gridSpan w:val="2"/>
                  <w:vMerge/>
                  <w:tcBorders>
                    <w:top w:val="nil"/>
                    <w:left w:val="nil"/>
                  </w:tcBorders>
                </w:tcPr>
                <w:p w:rsidR="0062656E" w:rsidRDefault="0062656E" w:rsidP="00324FA9"/>
              </w:tc>
            </w:tr>
            <w:tr w:rsidR="0062656E" w:rsidTr="0062656E">
              <w:tc>
                <w:tcPr>
                  <w:tcW w:w="1158" w:type="dxa"/>
                </w:tcPr>
                <w:p w:rsidR="0062656E" w:rsidRDefault="0062656E" w:rsidP="00324FA9">
                  <w:r>
                    <w:t>SISTEMA</w:t>
                  </w:r>
                </w:p>
                <w:p w:rsidR="0062656E" w:rsidRDefault="0062656E" w:rsidP="00324FA9">
                  <w:r>
                    <w:t>NERVIOSO</w:t>
                  </w:r>
                </w:p>
              </w:tc>
              <w:tc>
                <w:tcPr>
                  <w:tcW w:w="873" w:type="dxa"/>
                  <w:vMerge/>
                </w:tcPr>
                <w:p w:rsidR="0062656E" w:rsidRDefault="0062656E" w:rsidP="00324FA9"/>
              </w:tc>
              <w:tc>
                <w:tcPr>
                  <w:tcW w:w="1510" w:type="dxa"/>
                  <w:vMerge/>
                </w:tcPr>
                <w:p w:rsidR="0062656E" w:rsidRDefault="0062656E" w:rsidP="00324FA9"/>
              </w:tc>
              <w:tc>
                <w:tcPr>
                  <w:tcW w:w="236" w:type="dxa"/>
                </w:tcPr>
                <w:p w:rsidR="0062656E" w:rsidRDefault="0062656E" w:rsidP="00324FA9"/>
              </w:tc>
              <w:tc>
                <w:tcPr>
                  <w:tcW w:w="1748" w:type="dxa"/>
                  <w:vMerge/>
                  <w:tcBorders>
                    <w:right w:val="nil"/>
                  </w:tcBorders>
                </w:tcPr>
                <w:p w:rsidR="0062656E" w:rsidRDefault="0062656E" w:rsidP="00324FA9"/>
              </w:tc>
              <w:tc>
                <w:tcPr>
                  <w:tcW w:w="3117" w:type="dxa"/>
                  <w:gridSpan w:val="2"/>
                  <w:vMerge/>
                  <w:tcBorders>
                    <w:top w:val="nil"/>
                    <w:left w:val="nil"/>
                  </w:tcBorders>
                </w:tcPr>
                <w:p w:rsidR="0062656E" w:rsidRDefault="0062656E" w:rsidP="00324FA9"/>
              </w:tc>
            </w:tr>
            <w:tr w:rsidR="00BA5EB4" w:rsidTr="0062656E">
              <w:tc>
                <w:tcPr>
                  <w:tcW w:w="1158" w:type="dxa"/>
                  <w:vMerge w:val="restart"/>
                  <w:tcBorders>
                    <w:right w:val="nil"/>
                  </w:tcBorders>
                </w:tcPr>
                <w:p w:rsidR="00BA5EB4" w:rsidRDefault="00BA5EB4" w:rsidP="00324FA9"/>
              </w:tc>
              <w:tc>
                <w:tcPr>
                  <w:tcW w:w="873" w:type="dxa"/>
                  <w:vMerge/>
                  <w:tcBorders>
                    <w:left w:val="nil"/>
                  </w:tcBorders>
                </w:tcPr>
                <w:p w:rsidR="00BA5EB4" w:rsidRDefault="00BA5EB4" w:rsidP="00324FA9"/>
              </w:tc>
              <w:tc>
                <w:tcPr>
                  <w:tcW w:w="1510" w:type="dxa"/>
                  <w:vMerge/>
                </w:tcPr>
                <w:p w:rsidR="00BA5EB4" w:rsidRDefault="00BA5EB4" w:rsidP="00324FA9"/>
              </w:tc>
              <w:tc>
                <w:tcPr>
                  <w:tcW w:w="236" w:type="dxa"/>
                </w:tcPr>
                <w:p w:rsidR="00BA5EB4" w:rsidRDefault="00BA5EB4" w:rsidP="00324FA9"/>
              </w:tc>
              <w:tc>
                <w:tcPr>
                  <w:tcW w:w="1748" w:type="dxa"/>
                  <w:vMerge/>
                  <w:tcBorders>
                    <w:right w:val="nil"/>
                  </w:tcBorders>
                </w:tcPr>
                <w:p w:rsidR="00BA5EB4" w:rsidRDefault="00BA5EB4" w:rsidP="00324FA9"/>
              </w:tc>
              <w:tc>
                <w:tcPr>
                  <w:tcW w:w="3117" w:type="dxa"/>
                  <w:gridSpan w:val="2"/>
                  <w:vMerge/>
                  <w:tcBorders>
                    <w:top w:val="nil"/>
                    <w:left w:val="nil"/>
                  </w:tcBorders>
                </w:tcPr>
                <w:p w:rsidR="00BA5EB4" w:rsidRDefault="00BA5EB4" w:rsidP="00324FA9"/>
              </w:tc>
            </w:tr>
            <w:tr w:rsidR="00BA5EB4" w:rsidTr="0062656E">
              <w:tc>
                <w:tcPr>
                  <w:tcW w:w="1158" w:type="dxa"/>
                  <w:vMerge/>
                  <w:tcBorders>
                    <w:right w:val="nil"/>
                  </w:tcBorders>
                </w:tcPr>
                <w:p w:rsidR="00BA5EB4" w:rsidRDefault="00BA5EB4" w:rsidP="00324FA9"/>
              </w:tc>
              <w:tc>
                <w:tcPr>
                  <w:tcW w:w="873" w:type="dxa"/>
                  <w:vMerge/>
                  <w:tcBorders>
                    <w:left w:val="nil"/>
                  </w:tcBorders>
                </w:tcPr>
                <w:p w:rsidR="00BA5EB4" w:rsidRDefault="00BA5EB4" w:rsidP="00324FA9"/>
              </w:tc>
              <w:tc>
                <w:tcPr>
                  <w:tcW w:w="1510" w:type="dxa"/>
                  <w:vMerge/>
                </w:tcPr>
                <w:p w:rsidR="00BA5EB4" w:rsidRDefault="00BA5EB4" w:rsidP="00324FA9"/>
              </w:tc>
              <w:tc>
                <w:tcPr>
                  <w:tcW w:w="236" w:type="dxa"/>
                </w:tcPr>
                <w:p w:rsidR="00BA5EB4" w:rsidRDefault="00BA5EB4" w:rsidP="00324FA9"/>
              </w:tc>
              <w:tc>
                <w:tcPr>
                  <w:tcW w:w="1748" w:type="dxa"/>
                  <w:vMerge/>
                  <w:tcBorders>
                    <w:right w:val="nil"/>
                  </w:tcBorders>
                </w:tcPr>
                <w:p w:rsidR="00BA5EB4" w:rsidRDefault="00BA5EB4" w:rsidP="00324FA9"/>
              </w:tc>
              <w:tc>
                <w:tcPr>
                  <w:tcW w:w="3117" w:type="dxa"/>
                  <w:gridSpan w:val="2"/>
                  <w:vMerge/>
                  <w:tcBorders>
                    <w:top w:val="nil"/>
                    <w:left w:val="nil"/>
                  </w:tcBorders>
                </w:tcPr>
                <w:p w:rsidR="00BA5EB4" w:rsidRDefault="00BA5EB4" w:rsidP="00324FA9"/>
              </w:tc>
            </w:tr>
            <w:tr w:rsidR="00BA5EB4" w:rsidTr="0062656E">
              <w:tc>
                <w:tcPr>
                  <w:tcW w:w="1158" w:type="dxa"/>
                  <w:vMerge/>
                  <w:tcBorders>
                    <w:right w:val="nil"/>
                  </w:tcBorders>
                </w:tcPr>
                <w:p w:rsidR="00BA5EB4" w:rsidRDefault="00BA5EB4" w:rsidP="00324FA9"/>
              </w:tc>
              <w:tc>
                <w:tcPr>
                  <w:tcW w:w="873" w:type="dxa"/>
                  <w:vMerge/>
                  <w:tcBorders>
                    <w:left w:val="nil"/>
                  </w:tcBorders>
                </w:tcPr>
                <w:p w:rsidR="00BA5EB4" w:rsidRDefault="00BA5EB4" w:rsidP="00324FA9"/>
              </w:tc>
              <w:tc>
                <w:tcPr>
                  <w:tcW w:w="1510" w:type="dxa"/>
                </w:tcPr>
                <w:p w:rsidR="00BA5EB4" w:rsidRDefault="00BA5EB4" w:rsidP="00324FA9">
                  <w:r>
                    <w:t>SISTEMA NERVIOSO SOMÁTICO</w:t>
                  </w:r>
                </w:p>
              </w:tc>
              <w:tc>
                <w:tcPr>
                  <w:tcW w:w="236" w:type="dxa"/>
                </w:tcPr>
                <w:p w:rsidR="00BA5EB4" w:rsidRDefault="00BA5EB4" w:rsidP="00324FA9"/>
              </w:tc>
              <w:tc>
                <w:tcPr>
                  <w:tcW w:w="1748" w:type="dxa"/>
                  <w:vMerge/>
                  <w:tcBorders>
                    <w:right w:val="nil"/>
                  </w:tcBorders>
                </w:tcPr>
                <w:p w:rsidR="00BA5EB4" w:rsidRDefault="00BA5EB4" w:rsidP="00324FA9"/>
              </w:tc>
              <w:tc>
                <w:tcPr>
                  <w:tcW w:w="3117" w:type="dxa"/>
                  <w:gridSpan w:val="2"/>
                  <w:vMerge/>
                  <w:tcBorders>
                    <w:top w:val="nil"/>
                    <w:left w:val="nil"/>
                    <w:bottom w:val="nil"/>
                  </w:tcBorders>
                </w:tcPr>
                <w:p w:rsidR="00BA5EB4" w:rsidRDefault="00BA5EB4" w:rsidP="00324FA9"/>
              </w:tc>
            </w:tr>
            <w:tr w:rsidR="00BA5EB4" w:rsidTr="00E01325">
              <w:tc>
                <w:tcPr>
                  <w:tcW w:w="1158" w:type="dxa"/>
                  <w:vMerge/>
                  <w:tcBorders>
                    <w:right w:val="nil"/>
                  </w:tcBorders>
                </w:tcPr>
                <w:p w:rsidR="00BA5EB4" w:rsidRDefault="00BA5EB4" w:rsidP="00324FA9"/>
              </w:tc>
              <w:tc>
                <w:tcPr>
                  <w:tcW w:w="873" w:type="dxa"/>
                  <w:vMerge/>
                  <w:tcBorders>
                    <w:left w:val="nil"/>
                  </w:tcBorders>
                </w:tcPr>
                <w:p w:rsidR="00BA5EB4" w:rsidRDefault="00BA5EB4" w:rsidP="00324FA9"/>
              </w:tc>
              <w:tc>
                <w:tcPr>
                  <w:tcW w:w="1510" w:type="dxa"/>
                  <w:vMerge w:val="restart"/>
                </w:tcPr>
                <w:p w:rsidR="00BA5EB4" w:rsidRDefault="00BA5EB4" w:rsidP="00324FA9"/>
              </w:tc>
              <w:tc>
                <w:tcPr>
                  <w:tcW w:w="236" w:type="dxa"/>
                </w:tcPr>
                <w:p w:rsidR="00BA5EB4" w:rsidRDefault="00BA5EB4" w:rsidP="00324FA9"/>
              </w:tc>
              <w:tc>
                <w:tcPr>
                  <w:tcW w:w="1748" w:type="dxa"/>
                  <w:vMerge/>
                  <w:tcBorders>
                    <w:right w:val="nil"/>
                  </w:tcBorders>
                </w:tcPr>
                <w:p w:rsidR="00BA5EB4" w:rsidRDefault="00BA5EB4" w:rsidP="00324FA9"/>
              </w:tc>
              <w:tc>
                <w:tcPr>
                  <w:tcW w:w="3117" w:type="dxa"/>
                  <w:gridSpan w:val="2"/>
                  <w:vMerge w:val="restart"/>
                  <w:tcBorders>
                    <w:top w:val="nil"/>
                    <w:left w:val="nil"/>
                  </w:tcBorders>
                </w:tcPr>
                <w:p w:rsidR="00BA5EB4" w:rsidRDefault="00BA5EB4" w:rsidP="00324FA9"/>
              </w:tc>
            </w:tr>
            <w:tr w:rsidR="00BA5EB4" w:rsidTr="0062656E">
              <w:tc>
                <w:tcPr>
                  <w:tcW w:w="1158" w:type="dxa"/>
                  <w:vMerge/>
                  <w:tcBorders>
                    <w:right w:val="nil"/>
                  </w:tcBorders>
                </w:tcPr>
                <w:p w:rsidR="00BA5EB4" w:rsidRDefault="00BA5EB4" w:rsidP="00324FA9"/>
              </w:tc>
              <w:tc>
                <w:tcPr>
                  <w:tcW w:w="873" w:type="dxa"/>
                  <w:vMerge/>
                  <w:tcBorders>
                    <w:left w:val="nil"/>
                  </w:tcBorders>
                </w:tcPr>
                <w:p w:rsidR="00BA5EB4" w:rsidRDefault="00BA5EB4" w:rsidP="00324FA9"/>
              </w:tc>
              <w:tc>
                <w:tcPr>
                  <w:tcW w:w="1510" w:type="dxa"/>
                  <w:vMerge/>
                </w:tcPr>
                <w:p w:rsidR="00BA5EB4" w:rsidRDefault="00BA5EB4" w:rsidP="00324FA9"/>
              </w:tc>
              <w:tc>
                <w:tcPr>
                  <w:tcW w:w="236" w:type="dxa"/>
                </w:tcPr>
                <w:p w:rsidR="00BA5EB4" w:rsidRDefault="00BA5EB4" w:rsidP="00324FA9"/>
              </w:tc>
              <w:tc>
                <w:tcPr>
                  <w:tcW w:w="1748" w:type="dxa"/>
                  <w:vMerge/>
                  <w:tcBorders>
                    <w:right w:val="nil"/>
                  </w:tcBorders>
                </w:tcPr>
                <w:p w:rsidR="00BA5EB4" w:rsidRDefault="00BA5EB4" w:rsidP="00324FA9"/>
              </w:tc>
              <w:tc>
                <w:tcPr>
                  <w:tcW w:w="3117" w:type="dxa"/>
                  <w:gridSpan w:val="2"/>
                  <w:vMerge/>
                  <w:tcBorders>
                    <w:left w:val="nil"/>
                  </w:tcBorders>
                </w:tcPr>
                <w:p w:rsidR="00BA5EB4" w:rsidRDefault="00BA5EB4" w:rsidP="00324FA9"/>
              </w:tc>
            </w:tr>
            <w:tr w:rsidR="00BA5EB4" w:rsidTr="0062656E">
              <w:tc>
                <w:tcPr>
                  <w:tcW w:w="1158" w:type="dxa"/>
                  <w:vMerge/>
                  <w:tcBorders>
                    <w:right w:val="nil"/>
                  </w:tcBorders>
                </w:tcPr>
                <w:p w:rsidR="00BA5EB4" w:rsidRDefault="00BA5EB4" w:rsidP="00324FA9"/>
              </w:tc>
              <w:tc>
                <w:tcPr>
                  <w:tcW w:w="873" w:type="dxa"/>
                  <w:tcBorders>
                    <w:left w:val="nil"/>
                  </w:tcBorders>
                </w:tcPr>
                <w:p w:rsidR="00BA5EB4" w:rsidRDefault="00BA5EB4" w:rsidP="00324FA9">
                  <w:r>
                    <w:t>SNP</w:t>
                  </w:r>
                </w:p>
              </w:tc>
              <w:tc>
                <w:tcPr>
                  <w:tcW w:w="1510" w:type="dxa"/>
                  <w:vMerge/>
                </w:tcPr>
                <w:p w:rsidR="00BA5EB4" w:rsidRDefault="00BA5EB4" w:rsidP="00324FA9"/>
              </w:tc>
              <w:tc>
                <w:tcPr>
                  <w:tcW w:w="236" w:type="dxa"/>
                </w:tcPr>
                <w:p w:rsidR="00BA5EB4" w:rsidRDefault="00BA5EB4" w:rsidP="00324FA9"/>
              </w:tc>
              <w:tc>
                <w:tcPr>
                  <w:tcW w:w="1748" w:type="dxa"/>
                  <w:vMerge/>
                  <w:tcBorders>
                    <w:right w:val="nil"/>
                  </w:tcBorders>
                </w:tcPr>
                <w:p w:rsidR="00BA5EB4" w:rsidRDefault="00BA5EB4" w:rsidP="00324FA9"/>
              </w:tc>
              <w:tc>
                <w:tcPr>
                  <w:tcW w:w="3117" w:type="dxa"/>
                  <w:gridSpan w:val="2"/>
                  <w:vMerge/>
                  <w:tcBorders>
                    <w:left w:val="nil"/>
                  </w:tcBorders>
                </w:tcPr>
                <w:p w:rsidR="00BA5EB4" w:rsidRDefault="00BA5EB4" w:rsidP="00324FA9"/>
              </w:tc>
            </w:tr>
            <w:tr w:rsidR="00BA5EB4" w:rsidTr="002871AA">
              <w:tc>
                <w:tcPr>
                  <w:tcW w:w="1158" w:type="dxa"/>
                  <w:vMerge/>
                  <w:tcBorders>
                    <w:right w:val="nil"/>
                  </w:tcBorders>
                </w:tcPr>
                <w:p w:rsidR="00BA5EB4" w:rsidRDefault="00BA5EB4" w:rsidP="00324FA9"/>
              </w:tc>
              <w:tc>
                <w:tcPr>
                  <w:tcW w:w="873" w:type="dxa"/>
                  <w:vMerge w:val="restart"/>
                  <w:tcBorders>
                    <w:left w:val="nil"/>
                  </w:tcBorders>
                </w:tcPr>
                <w:p w:rsidR="00BA5EB4" w:rsidRDefault="00BA5EB4" w:rsidP="00324FA9"/>
              </w:tc>
              <w:tc>
                <w:tcPr>
                  <w:tcW w:w="1510" w:type="dxa"/>
                  <w:vMerge/>
                </w:tcPr>
                <w:p w:rsidR="00BA5EB4" w:rsidRDefault="00BA5EB4" w:rsidP="00324FA9"/>
              </w:tc>
              <w:tc>
                <w:tcPr>
                  <w:tcW w:w="236" w:type="dxa"/>
                </w:tcPr>
                <w:p w:rsidR="00BA5EB4" w:rsidRDefault="00BA5EB4" w:rsidP="00324FA9"/>
              </w:tc>
              <w:tc>
                <w:tcPr>
                  <w:tcW w:w="4865" w:type="dxa"/>
                  <w:gridSpan w:val="3"/>
                </w:tcPr>
                <w:p w:rsidR="00BA5EB4" w:rsidRDefault="00BA5EB4" w:rsidP="00324FA9">
                  <w:r>
                    <w:t>S.N S</w:t>
                  </w:r>
                </w:p>
              </w:tc>
            </w:tr>
            <w:tr w:rsidR="00BA5EB4" w:rsidTr="0062656E">
              <w:tc>
                <w:tcPr>
                  <w:tcW w:w="1158" w:type="dxa"/>
                  <w:vMerge/>
                  <w:tcBorders>
                    <w:right w:val="nil"/>
                  </w:tcBorders>
                </w:tcPr>
                <w:p w:rsidR="00BA5EB4" w:rsidRDefault="00BA5EB4" w:rsidP="00324FA9"/>
              </w:tc>
              <w:tc>
                <w:tcPr>
                  <w:tcW w:w="873" w:type="dxa"/>
                  <w:vMerge/>
                  <w:tcBorders>
                    <w:left w:val="nil"/>
                  </w:tcBorders>
                </w:tcPr>
                <w:p w:rsidR="00BA5EB4" w:rsidRDefault="00BA5EB4" w:rsidP="00324FA9"/>
              </w:tc>
              <w:tc>
                <w:tcPr>
                  <w:tcW w:w="1510" w:type="dxa"/>
                  <w:vMerge/>
                </w:tcPr>
                <w:p w:rsidR="00BA5EB4" w:rsidRDefault="00BA5EB4" w:rsidP="00324FA9"/>
              </w:tc>
              <w:tc>
                <w:tcPr>
                  <w:tcW w:w="236" w:type="dxa"/>
                </w:tcPr>
                <w:p w:rsidR="00BA5EB4" w:rsidRDefault="00BA5EB4" w:rsidP="00324FA9"/>
              </w:tc>
              <w:tc>
                <w:tcPr>
                  <w:tcW w:w="4865" w:type="dxa"/>
                  <w:gridSpan w:val="3"/>
                  <w:vMerge w:val="restart"/>
                  <w:tcBorders>
                    <w:right w:val="nil"/>
                  </w:tcBorders>
                </w:tcPr>
                <w:p w:rsidR="00BA5EB4" w:rsidRDefault="00BA5EB4" w:rsidP="00324FA9"/>
              </w:tc>
            </w:tr>
            <w:tr w:rsidR="00BA5EB4" w:rsidTr="0062656E">
              <w:tc>
                <w:tcPr>
                  <w:tcW w:w="1158" w:type="dxa"/>
                  <w:vMerge/>
                  <w:tcBorders>
                    <w:right w:val="nil"/>
                  </w:tcBorders>
                </w:tcPr>
                <w:p w:rsidR="00BA5EB4" w:rsidRDefault="00BA5EB4" w:rsidP="00324FA9"/>
              </w:tc>
              <w:tc>
                <w:tcPr>
                  <w:tcW w:w="873" w:type="dxa"/>
                  <w:vMerge/>
                  <w:tcBorders>
                    <w:left w:val="nil"/>
                  </w:tcBorders>
                </w:tcPr>
                <w:p w:rsidR="00BA5EB4" w:rsidRDefault="00BA5EB4" w:rsidP="00324FA9"/>
              </w:tc>
              <w:tc>
                <w:tcPr>
                  <w:tcW w:w="1510" w:type="dxa"/>
                </w:tcPr>
                <w:p w:rsidR="00BA5EB4" w:rsidRDefault="00BA5EB4" w:rsidP="00324FA9">
                  <w:r>
                    <w:t>SISTEMA  NERVIOSO</w:t>
                  </w:r>
                </w:p>
                <w:p w:rsidR="00BA5EB4" w:rsidRDefault="00BA5EB4" w:rsidP="00324FA9">
                  <w:r>
                    <w:t>AUTÓNOMO.</w:t>
                  </w:r>
                </w:p>
              </w:tc>
              <w:tc>
                <w:tcPr>
                  <w:tcW w:w="236" w:type="dxa"/>
                </w:tcPr>
                <w:p w:rsidR="00BA5EB4" w:rsidRDefault="00BA5EB4" w:rsidP="00324FA9"/>
              </w:tc>
              <w:tc>
                <w:tcPr>
                  <w:tcW w:w="4865" w:type="dxa"/>
                  <w:gridSpan w:val="3"/>
                  <w:vMerge/>
                  <w:tcBorders>
                    <w:bottom w:val="nil"/>
                    <w:right w:val="nil"/>
                  </w:tcBorders>
                </w:tcPr>
                <w:p w:rsidR="00BA5EB4" w:rsidRDefault="00BA5EB4" w:rsidP="00324FA9"/>
              </w:tc>
            </w:tr>
            <w:tr w:rsidR="00BA5EB4" w:rsidTr="0062656E">
              <w:tc>
                <w:tcPr>
                  <w:tcW w:w="1158" w:type="dxa"/>
                  <w:vMerge/>
                  <w:tcBorders>
                    <w:right w:val="nil"/>
                  </w:tcBorders>
                </w:tcPr>
                <w:p w:rsidR="00BA5EB4" w:rsidRDefault="00BA5EB4" w:rsidP="00324FA9"/>
              </w:tc>
              <w:tc>
                <w:tcPr>
                  <w:tcW w:w="873" w:type="dxa"/>
                  <w:vMerge/>
                  <w:tcBorders>
                    <w:left w:val="nil"/>
                  </w:tcBorders>
                </w:tcPr>
                <w:p w:rsidR="00BA5EB4" w:rsidRDefault="00BA5EB4" w:rsidP="00324FA9"/>
              </w:tc>
              <w:tc>
                <w:tcPr>
                  <w:tcW w:w="1510" w:type="dxa"/>
                </w:tcPr>
                <w:p w:rsidR="00BA5EB4" w:rsidRDefault="00BA5EB4" w:rsidP="00324FA9"/>
              </w:tc>
              <w:tc>
                <w:tcPr>
                  <w:tcW w:w="236" w:type="dxa"/>
                </w:tcPr>
                <w:p w:rsidR="00BA5EB4" w:rsidRDefault="00BA5EB4" w:rsidP="00324FA9"/>
              </w:tc>
              <w:tc>
                <w:tcPr>
                  <w:tcW w:w="4865" w:type="dxa"/>
                  <w:gridSpan w:val="3"/>
                  <w:tcBorders>
                    <w:top w:val="nil"/>
                    <w:right w:val="nil"/>
                  </w:tcBorders>
                </w:tcPr>
                <w:p w:rsidR="00BA5EB4" w:rsidRDefault="00BA5EB4" w:rsidP="00324FA9"/>
              </w:tc>
            </w:tr>
            <w:tr w:rsidR="00BA5EB4" w:rsidTr="005605CA">
              <w:trPr>
                <w:trHeight w:val="419"/>
              </w:trPr>
              <w:tc>
                <w:tcPr>
                  <w:tcW w:w="1158" w:type="dxa"/>
                  <w:vMerge/>
                  <w:tcBorders>
                    <w:right w:val="nil"/>
                  </w:tcBorders>
                </w:tcPr>
                <w:p w:rsidR="00BA5EB4" w:rsidRDefault="00BA5EB4" w:rsidP="00324FA9"/>
              </w:tc>
              <w:tc>
                <w:tcPr>
                  <w:tcW w:w="873" w:type="dxa"/>
                  <w:vMerge/>
                  <w:tcBorders>
                    <w:left w:val="nil"/>
                  </w:tcBorders>
                </w:tcPr>
                <w:p w:rsidR="00BA5EB4" w:rsidRDefault="00BA5EB4" w:rsidP="00324FA9"/>
              </w:tc>
              <w:tc>
                <w:tcPr>
                  <w:tcW w:w="1510" w:type="dxa"/>
                </w:tcPr>
                <w:p w:rsidR="00BA5EB4" w:rsidRDefault="00BA5EB4" w:rsidP="00324FA9"/>
              </w:tc>
              <w:tc>
                <w:tcPr>
                  <w:tcW w:w="236" w:type="dxa"/>
                </w:tcPr>
                <w:p w:rsidR="00BA5EB4" w:rsidRDefault="00BA5EB4" w:rsidP="00324FA9"/>
              </w:tc>
              <w:tc>
                <w:tcPr>
                  <w:tcW w:w="4865" w:type="dxa"/>
                  <w:gridSpan w:val="3"/>
                </w:tcPr>
                <w:p w:rsidR="00BA5EB4" w:rsidRDefault="00BA5EB4" w:rsidP="00324FA9">
                  <w:r>
                    <w:t>SN P</w:t>
                  </w:r>
                </w:p>
              </w:tc>
            </w:tr>
            <w:tr w:rsidR="00BA5EB4" w:rsidTr="00BA5EB4">
              <w:trPr>
                <w:trHeight w:val="419"/>
              </w:trPr>
              <w:tc>
                <w:tcPr>
                  <w:tcW w:w="1158" w:type="dxa"/>
                  <w:vMerge/>
                  <w:tcBorders>
                    <w:right w:val="nil"/>
                  </w:tcBorders>
                </w:tcPr>
                <w:p w:rsidR="00BA5EB4" w:rsidRDefault="00BA5EB4" w:rsidP="00324FA9"/>
              </w:tc>
              <w:tc>
                <w:tcPr>
                  <w:tcW w:w="873" w:type="dxa"/>
                  <w:vMerge/>
                  <w:tcBorders>
                    <w:left w:val="nil"/>
                  </w:tcBorders>
                </w:tcPr>
                <w:p w:rsidR="00BA5EB4" w:rsidRDefault="00BA5EB4" w:rsidP="00324FA9"/>
              </w:tc>
              <w:tc>
                <w:tcPr>
                  <w:tcW w:w="6611" w:type="dxa"/>
                  <w:gridSpan w:val="5"/>
                  <w:tcBorders>
                    <w:right w:val="nil"/>
                  </w:tcBorders>
                </w:tcPr>
                <w:p w:rsidR="00BA5EB4" w:rsidRDefault="00BA5EB4" w:rsidP="00324FA9"/>
              </w:tc>
            </w:tr>
          </w:tbl>
          <w:p w:rsidR="00324FA9" w:rsidRDefault="00324FA9" w:rsidP="00324FA9"/>
        </w:tc>
      </w:tr>
      <w:tr w:rsidR="00BA5EB4" w:rsidTr="00BA5EB4">
        <w:trPr>
          <w:trHeight w:val="977"/>
        </w:trPr>
        <w:tc>
          <w:tcPr>
            <w:tcW w:w="8963" w:type="dxa"/>
          </w:tcPr>
          <w:p w:rsidR="004C7132" w:rsidRDefault="00BA5EB4" w:rsidP="00324FA9">
            <w:r>
              <w:lastRenderedPageBreak/>
              <w:t>Considerar que SN( significa sistema nervioso),otras palabras a usar son Encéfalo, cerebelo, cerebro, etc.</w:t>
            </w:r>
          </w:p>
        </w:tc>
      </w:tr>
      <w:tr w:rsidR="004C7132" w:rsidTr="00BA5EB4">
        <w:trPr>
          <w:trHeight w:val="977"/>
        </w:trPr>
        <w:tc>
          <w:tcPr>
            <w:tcW w:w="8963" w:type="dxa"/>
          </w:tcPr>
          <w:p w:rsidR="004C7132" w:rsidRDefault="001F7313" w:rsidP="00324FA9">
            <w:r>
              <w:t xml:space="preserve">B) </w:t>
            </w:r>
            <w:r w:rsidR="004C7132">
              <w:t>Completa el siguiente cuadro relacionado con el actuar del sistema  nervioso autónomo (SNA)</w:t>
            </w:r>
            <w:proofErr w:type="gramStart"/>
            <w:r w:rsidR="004C7132">
              <w:t>,quien</w:t>
            </w:r>
            <w:proofErr w:type="gramEnd"/>
            <w:r w:rsidR="004C7132">
              <w:t xml:space="preserve"> regula las respuestas involuntarias.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366"/>
              <w:gridCol w:w="4366"/>
            </w:tblGrid>
            <w:tr w:rsidR="004C7132" w:rsidTr="004C7132">
              <w:tc>
                <w:tcPr>
                  <w:tcW w:w="4366" w:type="dxa"/>
                </w:tcPr>
                <w:p w:rsidR="004C7132" w:rsidRDefault="004C7132" w:rsidP="00324FA9">
                  <w:r>
                    <w:t>Sistema nervioso simpático</w:t>
                  </w:r>
                </w:p>
              </w:tc>
              <w:tc>
                <w:tcPr>
                  <w:tcW w:w="4366" w:type="dxa"/>
                </w:tcPr>
                <w:p w:rsidR="004C7132" w:rsidRDefault="004C7132" w:rsidP="00324FA9">
                  <w:r>
                    <w:t>Sistema nervioso parasimpático.</w:t>
                  </w:r>
                </w:p>
              </w:tc>
            </w:tr>
            <w:tr w:rsidR="004C7132" w:rsidTr="004C7132">
              <w:tc>
                <w:tcPr>
                  <w:tcW w:w="4366" w:type="dxa"/>
                </w:tcPr>
                <w:p w:rsidR="004C7132" w:rsidRDefault="004C7132" w:rsidP="00324FA9"/>
              </w:tc>
              <w:tc>
                <w:tcPr>
                  <w:tcW w:w="4366" w:type="dxa"/>
                </w:tcPr>
                <w:p w:rsidR="004C7132" w:rsidRDefault="004C7132" w:rsidP="00324FA9"/>
                <w:p w:rsidR="004C7132" w:rsidRDefault="004C7132" w:rsidP="00324FA9">
                  <w:r>
                    <w:t>Contracción de la pupila</w:t>
                  </w:r>
                </w:p>
                <w:p w:rsidR="004C7132" w:rsidRDefault="004C7132" w:rsidP="00324FA9"/>
              </w:tc>
            </w:tr>
            <w:tr w:rsidR="004C7132" w:rsidTr="004C7132">
              <w:tc>
                <w:tcPr>
                  <w:tcW w:w="4366" w:type="dxa"/>
                </w:tcPr>
                <w:p w:rsidR="004C7132" w:rsidRDefault="004C7132" w:rsidP="00324FA9">
                  <w:r>
                    <w:t xml:space="preserve"> </w:t>
                  </w:r>
                </w:p>
                <w:p w:rsidR="004C7132" w:rsidRDefault="004C7132" w:rsidP="00324FA9">
                  <w:r>
                    <w:t>Inhibición de la salivación.</w:t>
                  </w:r>
                </w:p>
                <w:p w:rsidR="004C7132" w:rsidRDefault="004C7132" w:rsidP="00324FA9"/>
              </w:tc>
              <w:tc>
                <w:tcPr>
                  <w:tcW w:w="4366" w:type="dxa"/>
                </w:tcPr>
                <w:p w:rsidR="004C7132" w:rsidRDefault="004C7132" w:rsidP="00324FA9"/>
              </w:tc>
            </w:tr>
            <w:tr w:rsidR="004C7132" w:rsidTr="004C7132">
              <w:tc>
                <w:tcPr>
                  <w:tcW w:w="4366" w:type="dxa"/>
                </w:tcPr>
                <w:p w:rsidR="004C7132" w:rsidRDefault="004C7132" w:rsidP="00324FA9"/>
              </w:tc>
              <w:tc>
                <w:tcPr>
                  <w:tcW w:w="4366" w:type="dxa"/>
                </w:tcPr>
                <w:p w:rsidR="004C7132" w:rsidRDefault="004C7132" w:rsidP="00324FA9"/>
                <w:p w:rsidR="004C7132" w:rsidRDefault="004C7132" w:rsidP="00324FA9">
                  <w:r>
                    <w:t>Disminución de la frecuencia cardiaca.</w:t>
                  </w:r>
                </w:p>
                <w:p w:rsidR="004C7132" w:rsidRDefault="004C7132" w:rsidP="00324FA9"/>
              </w:tc>
            </w:tr>
            <w:tr w:rsidR="004C7132" w:rsidTr="004C7132">
              <w:tc>
                <w:tcPr>
                  <w:tcW w:w="4366" w:type="dxa"/>
                </w:tcPr>
                <w:p w:rsidR="004C7132" w:rsidRDefault="004C7132" w:rsidP="00324FA9"/>
                <w:p w:rsidR="004C7132" w:rsidRDefault="004C7132" w:rsidP="00324FA9"/>
              </w:tc>
              <w:tc>
                <w:tcPr>
                  <w:tcW w:w="4366" w:type="dxa"/>
                </w:tcPr>
                <w:p w:rsidR="004C7132" w:rsidRDefault="004C7132" w:rsidP="00324FA9"/>
                <w:p w:rsidR="004C7132" w:rsidRDefault="004C7132" w:rsidP="00324FA9">
                  <w:r>
                    <w:t>Constricción de las vías respiratorias.</w:t>
                  </w:r>
                </w:p>
                <w:p w:rsidR="004C7132" w:rsidRDefault="004C7132" w:rsidP="00324FA9"/>
              </w:tc>
            </w:tr>
            <w:tr w:rsidR="004C7132" w:rsidTr="004C7132">
              <w:tc>
                <w:tcPr>
                  <w:tcW w:w="4366" w:type="dxa"/>
                </w:tcPr>
                <w:p w:rsidR="004C7132" w:rsidRDefault="004C7132" w:rsidP="00324FA9"/>
                <w:p w:rsidR="004C7132" w:rsidRDefault="004C7132" w:rsidP="00324FA9">
                  <w:r>
                    <w:t>Relajación de la vejiga.</w:t>
                  </w:r>
                </w:p>
              </w:tc>
              <w:tc>
                <w:tcPr>
                  <w:tcW w:w="4366" w:type="dxa"/>
                </w:tcPr>
                <w:p w:rsidR="004C7132" w:rsidRDefault="004C7132" w:rsidP="00324FA9"/>
                <w:p w:rsidR="004C7132" w:rsidRDefault="004C7132" w:rsidP="00324FA9"/>
                <w:p w:rsidR="004C7132" w:rsidRDefault="004C7132" w:rsidP="00324FA9"/>
              </w:tc>
            </w:tr>
          </w:tbl>
          <w:p w:rsidR="004C7132" w:rsidRDefault="004C7132" w:rsidP="00324FA9"/>
        </w:tc>
      </w:tr>
      <w:tr w:rsidR="00E86F94" w:rsidTr="00BA5EB4">
        <w:trPr>
          <w:trHeight w:val="977"/>
        </w:trPr>
        <w:tc>
          <w:tcPr>
            <w:tcW w:w="8963" w:type="dxa"/>
          </w:tcPr>
          <w:p w:rsidR="00E86F94" w:rsidRPr="001F7313" w:rsidRDefault="001F7313" w:rsidP="00324FA9">
            <w:pPr>
              <w:rPr>
                <w:b/>
              </w:rPr>
            </w:pPr>
            <w:r>
              <w:rPr>
                <w:b/>
              </w:rPr>
              <w:t xml:space="preserve">C)   </w:t>
            </w:r>
            <w:r w:rsidR="00E86F94" w:rsidRPr="001F7313">
              <w:rPr>
                <w:b/>
              </w:rPr>
              <w:t>EXPERIMENTA.</w:t>
            </w:r>
          </w:p>
          <w:p w:rsidR="00E86F94" w:rsidRDefault="00E86F94" w:rsidP="00324FA9">
            <w:r>
              <w:t xml:space="preserve"> </w:t>
            </w:r>
            <w:r w:rsidR="00A84601">
              <w:t xml:space="preserve">Observa el video “Sentido del gusto “. Luego </w:t>
            </w:r>
            <w:r w:rsidR="00A84601" w:rsidRPr="00A84601">
              <w:rPr>
                <w:b/>
              </w:rPr>
              <w:t>diseña una actividad experimental</w:t>
            </w:r>
            <w:r w:rsidR="00A84601">
              <w:t xml:space="preserve"> </w:t>
            </w:r>
            <w:proofErr w:type="gramStart"/>
            <w:r w:rsidR="00A84601" w:rsidRPr="00A84601">
              <w:rPr>
                <w:b/>
              </w:rPr>
              <w:t>( inventa</w:t>
            </w:r>
            <w:proofErr w:type="gramEnd"/>
            <w:r w:rsidR="00A84601" w:rsidRPr="00A84601">
              <w:rPr>
                <w:b/>
              </w:rPr>
              <w:t xml:space="preserve"> un experimento</w:t>
            </w:r>
            <w:r w:rsidR="00A84601">
              <w:t>)que le permita responder  el siguiente problema: ¿Cómo varía la percepción de un sabor dulce, salado, ácido y amargo en relación con la distribución de los receptores sensoriales en la lengua?</w:t>
            </w:r>
            <w:r w:rsidR="00374F5E">
              <w:t>( puedes dibujar, describir, analizar, concluir).</w:t>
            </w:r>
          </w:p>
          <w:p w:rsidR="00A84601" w:rsidRDefault="00A84601" w:rsidP="00324FA9"/>
          <w:p w:rsidR="00A84601" w:rsidRDefault="00A84601" w:rsidP="00324FA9"/>
          <w:p w:rsidR="00A84601" w:rsidRDefault="00A84601" w:rsidP="00324FA9"/>
          <w:p w:rsidR="00A84601" w:rsidRDefault="00A84601" w:rsidP="00324FA9"/>
          <w:p w:rsidR="00A84601" w:rsidRDefault="00A84601" w:rsidP="00324FA9"/>
          <w:p w:rsidR="00A84601" w:rsidRDefault="00A84601" w:rsidP="00324FA9"/>
          <w:p w:rsidR="00A84601" w:rsidRDefault="00A84601" w:rsidP="00324FA9"/>
          <w:p w:rsidR="00A84601" w:rsidRDefault="00A84601" w:rsidP="00324FA9"/>
          <w:p w:rsidR="00A84601" w:rsidRDefault="00A84601" w:rsidP="00324FA9"/>
          <w:p w:rsidR="00A84601" w:rsidRDefault="00A84601" w:rsidP="00324FA9"/>
          <w:p w:rsidR="00A84601" w:rsidRDefault="00A84601" w:rsidP="00324FA9"/>
          <w:p w:rsidR="00A84601" w:rsidRDefault="00A84601" w:rsidP="00324FA9"/>
          <w:p w:rsidR="00A84601" w:rsidRDefault="00A84601" w:rsidP="00324FA9"/>
          <w:p w:rsidR="00A84601" w:rsidRDefault="00A84601" w:rsidP="00324FA9"/>
          <w:p w:rsidR="00A84601" w:rsidRDefault="00A84601" w:rsidP="00324FA9"/>
          <w:p w:rsidR="00A84601" w:rsidRDefault="00A84601" w:rsidP="00324FA9"/>
          <w:p w:rsidR="00A84601" w:rsidRDefault="00A84601" w:rsidP="00324FA9"/>
          <w:p w:rsidR="00A84601" w:rsidRDefault="00A84601" w:rsidP="00324FA9"/>
          <w:p w:rsidR="00A84601" w:rsidRDefault="00A84601" w:rsidP="00324FA9"/>
          <w:p w:rsidR="00A84601" w:rsidRDefault="00A84601" w:rsidP="00324FA9"/>
          <w:p w:rsidR="00A84601" w:rsidRDefault="00A84601" w:rsidP="00324FA9"/>
          <w:p w:rsidR="00A84601" w:rsidRDefault="00A84601" w:rsidP="00324FA9"/>
          <w:p w:rsidR="00A84601" w:rsidRDefault="00A84601" w:rsidP="00324FA9"/>
          <w:p w:rsidR="00A84601" w:rsidRDefault="00A84601" w:rsidP="00324FA9"/>
          <w:p w:rsidR="00A84601" w:rsidRDefault="00A84601" w:rsidP="00324FA9"/>
          <w:p w:rsidR="00A84601" w:rsidRDefault="00A84601" w:rsidP="00324FA9"/>
          <w:p w:rsidR="00A84601" w:rsidRDefault="00A84601" w:rsidP="00324FA9"/>
          <w:p w:rsidR="00A84601" w:rsidRDefault="00A84601" w:rsidP="00324FA9"/>
          <w:p w:rsidR="00A84601" w:rsidRDefault="00A84601" w:rsidP="00324FA9"/>
          <w:p w:rsidR="00A84601" w:rsidRDefault="00A84601" w:rsidP="00324FA9"/>
          <w:p w:rsidR="00A84601" w:rsidRDefault="00A84601" w:rsidP="00324FA9"/>
          <w:p w:rsidR="00A84601" w:rsidRDefault="00A84601" w:rsidP="00324FA9"/>
          <w:p w:rsidR="00A84601" w:rsidRDefault="00A84601" w:rsidP="00324FA9"/>
          <w:p w:rsidR="00A84601" w:rsidRDefault="00A84601" w:rsidP="00324FA9"/>
          <w:p w:rsidR="00A84601" w:rsidRDefault="00A84601" w:rsidP="00324FA9"/>
          <w:p w:rsidR="00A84601" w:rsidRDefault="00A84601" w:rsidP="00324FA9"/>
          <w:p w:rsidR="00A84601" w:rsidRDefault="00A84601" w:rsidP="00324FA9"/>
          <w:p w:rsidR="00A84601" w:rsidRPr="001F7313" w:rsidRDefault="001F7313" w:rsidP="00324FA9">
            <w:pPr>
              <w:rPr>
                <w:sz w:val="40"/>
                <w:szCs w:val="40"/>
              </w:rPr>
            </w:pPr>
            <w:proofErr w:type="gramStart"/>
            <w:r w:rsidRPr="001F7313">
              <w:rPr>
                <w:sz w:val="40"/>
                <w:szCs w:val="40"/>
              </w:rPr>
              <w:lastRenderedPageBreak/>
              <w:t>D</w:t>
            </w:r>
            <w:r w:rsidR="00A74079" w:rsidRPr="001F7313">
              <w:rPr>
                <w:sz w:val="40"/>
                <w:szCs w:val="40"/>
              </w:rPr>
              <w:t>)</w:t>
            </w:r>
            <w:r w:rsidR="002056FB" w:rsidRPr="001F7313">
              <w:rPr>
                <w:sz w:val="40"/>
                <w:szCs w:val="40"/>
              </w:rPr>
              <w:t>Completa</w:t>
            </w:r>
            <w:proofErr w:type="gramEnd"/>
            <w:r w:rsidR="002056FB" w:rsidRPr="001F7313">
              <w:rPr>
                <w:sz w:val="40"/>
                <w:szCs w:val="40"/>
              </w:rPr>
              <w:t xml:space="preserve"> el siguiente cuadro con la información solicitada.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263"/>
              <w:gridCol w:w="2268"/>
              <w:gridCol w:w="4201"/>
            </w:tblGrid>
            <w:tr w:rsidR="002056FB" w:rsidTr="002056FB">
              <w:tc>
                <w:tcPr>
                  <w:tcW w:w="2263" w:type="dxa"/>
                </w:tcPr>
                <w:p w:rsidR="002056FB" w:rsidRDefault="002056FB" w:rsidP="00324FA9">
                  <w:r>
                    <w:t>CÉLULA GLIAL</w:t>
                  </w:r>
                </w:p>
              </w:tc>
              <w:tc>
                <w:tcPr>
                  <w:tcW w:w="2268" w:type="dxa"/>
                </w:tcPr>
                <w:p w:rsidR="002056FB" w:rsidRDefault="002056FB" w:rsidP="00324FA9">
                  <w:r>
                    <w:t>UBICACIÓN (SNC/SNP)</w:t>
                  </w:r>
                </w:p>
              </w:tc>
              <w:tc>
                <w:tcPr>
                  <w:tcW w:w="4201" w:type="dxa"/>
                </w:tcPr>
                <w:p w:rsidR="002056FB" w:rsidRDefault="002056FB" w:rsidP="00324FA9">
                  <w:r>
                    <w:t>FUNCIONES.</w:t>
                  </w:r>
                </w:p>
              </w:tc>
            </w:tr>
            <w:tr w:rsidR="002056FB" w:rsidTr="002056FB">
              <w:tc>
                <w:tcPr>
                  <w:tcW w:w="2263" w:type="dxa"/>
                </w:tcPr>
                <w:p w:rsidR="002056FB" w:rsidRDefault="002056FB" w:rsidP="00324FA9">
                  <w:r>
                    <w:t>ASTROCITO</w:t>
                  </w:r>
                </w:p>
              </w:tc>
              <w:tc>
                <w:tcPr>
                  <w:tcW w:w="2268" w:type="dxa"/>
                </w:tcPr>
                <w:p w:rsidR="002056FB" w:rsidRDefault="002056FB" w:rsidP="00324FA9"/>
              </w:tc>
              <w:tc>
                <w:tcPr>
                  <w:tcW w:w="4201" w:type="dxa"/>
                </w:tcPr>
                <w:p w:rsidR="002056FB" w:rsidRDefault="002056FB" w:rsidP="00324FA9"/>
                <w:p w:rsidR="002056FB" w:rsidRDefault="002056FB" w:rsidP="00324FA9"/>
                <w:p w:rsidR="002056FB" w:rsidRDefault="002056FB" w:rsidP="00324FA9"/>
              </w:tc>
            </w:tr>
            <w:tr w:rsidR="002056FB" w:rsidTr="002056FB">
              <w:tc>
                <w:tcPr>
                  <w:tcW w:w="2263" w:type="dxa"/>
                </w:tcPr>
                <w:p w:rsidR="002056FB" w:rsidRDefault="002056FB" w:rsidP="00324FA9">
                  <w:r>
                    <w:t>OLIGODENDROCITO</w:t>
                  </w:r>
                </w:p>
              </w:tc>
              <w:tc>
                <w:tcPr>
                  <w:tcW w:w="2268" w:type="dxa"/>
                </w:tcPr>
                <w:p w:rsidR="002056FB" w:rsidRDefault="002056FB" w:rsidP="00324FA9"/>
              </w:tc>
              <w:tc>
                <w:tcPr>
                  <w:tcW w:w="4201" w:type="dxa"/>
                </w:tcPr>
                <w:p w:rsidR="002056FB" w:rsidRDefault="002056FB" w:rsidP="00324FA9"/>
                <w:p w:rsidR="002056FB" w:rsidRDefault="002056FB" w:rsidP="00324FA9"/>
                <w:p w:rsidR="002056FB" w:rsidRDefault="002056FB" w:rsidP="00324FA9"/>
              </w:tc>
            </w:tr>
            <w:tr w:rsidR="002056FB" w:rsidTr="002056FB">
              <w:tc>
                <w:tcPr>
                  <w:tcW w:w="2263" w:type="dxa"/>
                </w:tcPr>
                <w:p w:rsidR="002056FB" w:rsidRDefault="002056FB" w:rsidP="00324FA9">
                  <w:r>
                    <w:t>MICROGLÍA</w:t>
                  </w:r>
                </w:p>
              </w:tc>
              <w:tc>
                <w:tcPr>
                  <w:tcW w:w="2268" w:type="dxa"/>
                </w:tcPr>
                <w:p w:rsidR="002056FB" w:rsidRDefault="002056FB" w:rsidP="00324FA9"/>
              </w:tc>
              <w:tc>
                <w:tcPr>
                  <w:tcW w:w="4201" w:type="dxa"/>
                </w:tcPr>
                <w:p w:rsidR="002056FB" w:rsidRDefault="002056FB" w:rsidP="00324FA9"/>
                <w:p w:rsidR="002056FB" w:rsidRDefault="002056FB" w:rsidP="00324FA9"/>
                <w:p w:rsidR="002056FB" w:rsidRDefault="002056FB" w:rsidP="00324FA9"/>
              </w:tc>
            </w:tr>
            <w:tr w:rsidR="002056FB" w:rsidTr="002056FB">
              <w:tc>
                <w:tcPr>
                  <w:tcW w:w="2263" w:type="dxa"/>
                </w:tcPr>
                <w:p w:rsidR="002056FB" w:rsidRDefault="002056FB" w:rsidP="00324FA9">
                  <w:r>
                    <w:t>CÉLULA DE SCHWANN</w:t>
                  </w:r>
                </w:p>
              </w:tc>
              <w:tc>
                <w:tcPr>
                  <w:tcW w:w="2268" w:type="dxa"/>
                </w:tcPr>
                <w:p w:rsidR="002056FB" w:rsidRDefault="002056FB" w:rsidP="00324FA9"/>
              </w:tc>
              <w:tc>
                <w:tcPr>
                  <w:tcW w:w="4201" w:type="dxa"/>
                </w:tcPr>
                <w:p w:rsidR="002056FB" w:rsidRDefault="002056FB" w:rsidP="00324FA9"/>
                <w:p w:rsidR="002056FB" w:rsidRDefault="002056FB" w:rsidP="00324FA9"/>
                <w:p w:rsidR="002056FB" w:rsidRDefault="002056FB" w:rsidP="00324FA9"/>
                <w:p w:rsidR="002056FB" w:rsidRDefault="002056FB" w:rsidP="00324FA9"/>
              </w:tc>
            </w:tr>
          </w:tbl>
          <w:p w:rsidR="002056FB" w:rsidRDefault="002056FB" w:rsidP="00324FA9"/>
        </w:tc>
      </w:tr>
      <w:tr w:rsidR="007B4CED" w:rsidTr="00F64E20">
        <w:trPr>
          <w:trHeight w:val="351"/>
        </w:trPr>
        <w:tc>
          <w:tcPr>
            <w:tcW w:w="8963" w:type="dxa"/>
          </w:tcPr>
          <w:p w:rsidR="002274BF" w:rsidRDefault="007B4CED" w:rsidP="007B4CED">
            <w:r>
              <w:lastRenderedPageBreak/>
              <w:t xml:space="preserve">         </w:t>
            </w:r>
            <w:r w:rsidR="006B4C81">
              <w:t>E1) Observa el video  de los reflejos. Anota  dos ejemplos .Explica.</w:t>
            </w:r>
          </w:p>
          <w:p w:rsidR="006B4C81" w:rsidRDefault="006B4C81" w:rsidP="007B4CED">
            <w:r>
              <w:t>1)_______________________________________________________________________________________________________________________________________________________________________________________________________________________________________________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6B4C81" w:rsidRDefault="006B4C81" w:rsidP="007B4CED">
            <w:r>
              <w:t>________________________________________________________________________________</w:t>
            </w:r>
          </w:p>
          <w:p w:rsidR="006B4C81" w:rsidRDefault="006B4C81" w:rsidP="007B4CED">
            <w:r>
              <w:t>2)_______________________________________________________________________________________________________________________________________________________________________________________________________________________</w:t>
            </w:r>
            <w:r w:rsidR="009907FD">
              <w:t>________________________</w:t>
            </w:r>
          </w:p>
          <w:p w:rsidR="006B4C81" w:rsidRDefault="006B4C81" w:rsidP="007B4CED">
            <w:r>
              <w:t xml:space="preserve">   E2) ¿Qué diferencia un reflejo del arco reflejo?</w:t>
            </w:r>
          </w:p>
          <w:p w:rsidR="006B4C81" w:rsidRDefault="006B4C81" w:rsidP="007B4CED"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9907FD">
              <w:t>_______________</w:t>
            </w:r>
          </w:p>
          <w:p w:rsidR="006B4C81" w:rsidRDefault="006B4C81" w:rsidP="007B4CED"/>
        </w:tc>
      </w:tr>
      <w:tr w:rsidR="006A6EF2" w:rsidTr="00F64E20">
        <w:trPr>
          <w:trHeight w:val="351"/>
        </w:trPr>
        <w:tc>
          <w:tcPr>
            <w:tcW w:w="8963" w:type="dxa"/>
          </w:tcPr>
          <w:p w:rsidR="006A6EF2" w:rsidRDefault="006A6EF2" w:rsidP="007B4CED">
            <w:r>
              <w:t>F) COMPLETA LA SIGUIENTE  TABLA  A PARTIR  DE LA SIGUIENTE IMAGEN:</w:t>
            </w:r>
          </w:p>
          <w:p w:rsidR="006A6EF2" w:rsidRDefault="006A6EF2" w:rsidP="007B4CED"/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263"/>
              <w:gridCol w:w="2552"/>
              <w:gridCol w:w="4008"/>
            </w:tblGrid>
            <w:tr w:rsidR="006A6EF2" w:rsidTr="006A6EF2">
              <w:tc>
                <w:tcPr>
                  <w:tcW w:w="2263" w:type="dxa"/>
                </w:tcPr>
                <w:p w:rsidR="006A6EF2" w:rsidRDefault="006A6EF2" w:rsidP="007B4CED">
                  <w:r>
                    <w:t>Componente del</w:t>
                  </w:r>
                </w:p>
                <w:p w:rsidR="006A6EF2" w:rsidRDefault="006A6EF2" w:rsidP="007B4CED">
                  <w:r>
                    <w:t xml:space="preserve"> Sistema Nervioso.</w:t>
                  </w:r>
                </w:p>
              </w:tc>
              <w:tc>
                <w:tcPr>
                  <w:tcW w:w="2552" w:type="dxa"/>
                </w:tcPr>
                <w:p w:rsidR="006A6EF2" w:rsidRDefault="006A6EF2" w:rsidP="007B4CED"/>
                <w:p w:rsidR="006A6EF2" w:rsidRDefault="006A6EF2" w:rsidP="007B4CED">
                  <w:r>
                    <w:t xml:space="preserve">           Nombre.</w:t>
                  </w:r>
                </w:p>
              </w:tc>
              <w:tc>
                <w:tcPr>
                  <w:tcW w:w="4008" w:type="dxa"/>
                </w:tcPr>
                <w:p w:rsidR="006A6EF2" w:rsidRDefault="006A6EF2" w:rsidP="007B4CED">
                  <w:r>
                    <w:t xml:space="preserve">                      </w:t>
                  </w:r>
                </w:p>
                <w:p w:rsidR="006A6EF2" w:rsidRDefault="006A6EF2" w:rsidP="007B4CED">
                  <w:r>
                    <w:t xml:space="preserve">                  Funciones.</w:t>
                  </w:r>
                </w:p>
                <w:p w:rsidR="006A6EF2" w:rsidRDefault="006A6EF2" w:rsidP="007B4CED"/>
              </w:tc>
            </w:tr>
            <w:tr w:rsidR="006A6EF2" w:rsidTr="006A6EF2">
              <w:tc>
                <w:tcPr>
                  <w:tcW w:w="2263" w:type="dxa"/>
                </w:tcPr>
                <w:p w:rsidR="006A6EF2" w:rsidRDefault="006A6EF2" w:rsidP="007B4CED">
                  <w:r>
                    <w:t xml:space="preserve">       A</w:t>
                  </w:r>
                </w:p>
                <w:p w:rsidR="006A6EF2" w:rsidRDefault="006A6EF2" w:rsidP="007B4CED"/>
              </w:tc>
              <w:tc>
                <w:tcPr>
                  <w:tcW w:w="2552" w:type="dxa"/>
                </w:tcPr>
                <w:p w:rsidR="006A6EF2" w:rsidRDefault="006A6EF2" w:rsidP="007B4CED"/>
              </w:tc>
              <w:tc>
                <w:tcPr>
                  <w:tcW w:w="4008" w:type="dxa"/>
                </w:tcPr>
                <w:p w:rsidR="006A6EF2" w:rsidRDefault="006A6EF2" w:rsidP="007B4CED"/>
              </w:tc>
            </w:tr>
            <w:tr w:rsidR="006A6EF2" w:rsidTr="006A6EF2">
              <w:tc>
                <w:tcPr>
                  <w:tcW w:w="2263" w:type="dxa"/>
                </w:tcPr>
                <w:p w:rsidR="006A6EF2" w:rsidRDefault="006A6EF2" w:rsidP="007B4CED">
                  <w:r>
                    <w:t xml:space="preserve">      B</w:t>
                  </w:r>
                </w:p>
                <w:p w:rsidR="006A6EF2" w:rsidRDefault="006A6EF2" w:rsidP="007B4CED"/>
              </w:tc>
              <w:tc>
                <w:tcPr>
                  <w:tcW w:w="2552" w:type="dxa"/>
                </w:tcPr>
                <w:p w:rsidR="006A6EF2" w:rsidRDefault="006A6EF2" w:rsidP="007B4CED"/>
              </w:tc>
              <w:tc>
                <w:tcPr>
                  <w:tcW w:w="4008" w:type="dxa"/>
                </w:tcPr>
                <w:p w:rsidR="006A6EF2" w:rsidRDefault="006A6EF2" w:rsidP="007B4CED"/>
              </w:tc>
            </w:tr>
            <w:tr w:rsidR="006A6EF2" w:rsidTr="006A6EF2">
              <w:tc>
                <w:tcPr>
                  <w:tcW w:w="2263" w:type="dxa"/>
                </w:tcPr>
                <w:p w:rsidR="006A6EF2" w:rsidRDefault="006A6EF2" w:rsidP="007B4CED">
                  <w:r>
                    <w:t xml:space="preserve">     C</w:t>
                  </w:r>
                </w:p>
                <w:p w:rsidR="006A6EF2" w:rsidRDefault="006A6EF2" w:rsidP="007B4CED"/>
              </w:tc>
              <w:tc>
                <w:tcPr>
                  <w:tcW w:w="2552" w:type="dxa"/>
                </w:tcPr>
                <w:p w:rsidR="006A6EF2" w:rsidRDefault="006A6EF2" w:rsidP="007B4CED"/>
              </w:tc>
              <w:tc>
                <w:tcPr>
                  <w:tcW w:w="4008" w:type="dxa"/>
                </w:tcPr>
                <w:p w:rsidR="006A6EF2" w:rsidRDefault="006A6EF2" w:rsidP="007B4CED"/>
              </w:tc>
            </w:tr>
            <w:tr w:rsidR="006A6EF2" w:rsidTr="006A6EF2">
              <w:tc>
                <w:tcPr>
                  <w:tcW w:w="2263" w:type="dxa"/>
                </w:tcPr>
                <w:p w:rsidR="006A6EF2" w:rsidRDefault="006A6EF2" w:rsidP="007B4CED">
                  <w:r>
                    <w:t xml:space="preserve">      D</w:t>
                  </w:r>
                </w:p>
                <w:p w:rsidR="006A6EF2" w:rsidRDefault="006A6EF2" w:rsidP="007B4CED"/>
              </w:tc>
              <w:tc>
                <w:tcPr>
                  <w:tcW w:w="2552" w:type="dxa"/>
                </w:tcPr>
                <w:p w:rsidR="006A6EF2" w:rsidRDefault="006A6EF2" w:rsidP="007B4CED"/>
              </w:tc>
              <w:tc>
                <w:tcPr>
                  <w:tcW w:w="4008" w:type="dxa"/>
                </w:tcPr>
                <w:p w:rsidR="006A6EF2" w:rsidRDefault="006A6EF2" w:rsidP="007B4CED"/>
              </w:tc>
            </w:tr>
          </w:tbl>
          <w:p w:rsidR="006A6EF2" w:rsidRDefault="006A6EF2" w:rsidP="007B4CED"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0843A37" wp14:editId="7BBA4012">
                      <wp:simplePos x="0" y="0"/>
                      <wp:positionH relativeFrom="column">
                        <wp:posOffset>43814</wp:posOffset>
                      </wp:positionH>
                      <wp:positionV relativeFrom="paragraph">
                        <wp:posOffset>119380</wp:posOffset>
                      </wp:positionV>
                      <wp:extent cx="3990975" cy="2590800"/>
                      <wp:effectExtent l="0" t="0" r="28575" b="19050"/>
                      <wp:wrapNone/>
                      <wp:docPr id="4" name="4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90975" cy="2590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A6EF2" w:rsidRDefault="009907FD">
                                  <w:r w:rsidRPr="009907FD">
                                    <w:rPr>
                                      <w:noProof/>
                                      <w:lang w:eastAsia="es-CL"/>
                                    </w:rPr>
                                    <w:drawing>
                                      <wp:inline distT="0" distB="0" distL="0" distR="0" wp14:anchorId="3032507F" wp14:editId="1546F041">
                                        <wp:extent cx="3724275" cy="2543175"/>
                                        <wp:effectExtent l="0" t="0" r="9525" b="9525"/>
                                        <wp:docPr id="9" name="Imagen 9" descr="Partes del Cerebro Humano y sus Funciones - YouTub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Partes del Cerebro Humano y sus Funciones - YouTub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726889" cy="25449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4 Cuadro de texto" o:spid="_x0000_s1028" type="#_x0000_t202" style="position:absolute;margin-left:3.45pt;margin-top:9.4pt;width:314.25pt;height:20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" fillcolor="white [3201]" strokeweight=".5pt">
                      <v:textbox>
                        <w:txbxContent>
                          <w:p w:rsidR="006A6EF2" w:rsidRDefault="009907FD">
                            <w:r w:rsidRPr="009907FD">
                              <w:drawing>
                                <wp:inline distT="0" distB="0" distL="0" distR="0" wp14:anchorId="3032507F" wp14:editId="1546F041">
                                  <wp:extent cx="3724275" cy="2543175"/>
                                  <wp:effectExtent l="0" t="0" r="9525" b="9525"/>
                                  <wp:docPr id="9" name="Imagen 9" descr="Partes del Cerebro Humano y sus Funciones - YouTub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artes del Cerebro Humano y sus Funciones - YouTub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26889" cy="25449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A6EF2" w:rsidRDefault="009907FD" w:rsidP="007B4CED"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3BB1EB0" wp14:editId="5C9517AF">
                      <wp:simplePos x="0" y="0"/>
                      <wp:positionH relativeFrom="column">
                        <wp:posOffset>491489</wp:posOffset>
                      </wp:positionH>
                      <wp:positionV relativeFrom="paragraph">
                        <wp:posOffset>110490</wp:posOffset>
                      </wp:positionV>
                      <wp:extent cx="409575" cy="371475"/>
                      <wp:effectExtent l="0" t="0" r="28575" b="28575"/>
                      <wp:wrapNone/>
                      <wp:docPr id="14" name="14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371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907FD" w:rsidRDefault="009907FD"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4 Cuadro de texto" o:spid="_x0000_s1029" type="#_x0000_t202" style="position:absolute;margin-left:38.7pt;margin-top:8.7pt;width:32.25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" fillcolor="white [3201]" strokeweight=".5pt">
                      <v:textbox>
                        <w:txbxContent>
                          <w:p w:rsidR="009907FD" w:rsidRDefault="009907FD">
                            <w: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A6EF2" w:rsidRDefault="006A6EF2" w:rsidP="007B4CED"/>
          <w:p w:rsidR="006A6EF2" w:rsidRDefault="009907FD" w:rsidP="007B4CED"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7620</wp:posOffset>
                      </wp:positionV>
                      <wp:extent cx="533400" cy="66675"/>
                      <wp:effectExtent l="38100" t="76200" r="19050" b="47625"/>
                      <wp:wrapNone/>
                      <wp:docPr id="10" name="10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33400" cy="666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10 Conector recto de flecha" o:spid="_x0000_s1026" type="#_x0000_t32" style="position:absolute;margin-left:70.95pt;margin-top:.6pt;width:42pt;height:5.25pt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" strokecolor="#4579b8 [3044]">
                      <v:stroke endarrow="open"/>
                    </v:shape>
                  </w:pict>
                </mc:Fallback>
              </mc:AlternateContent>
            </w:r>
          </w:p>
          <w:p w:rsidR="006A6EF2" w:rsidRDefault="006A6EF2" w:rsidP="007B4CED"/>
          <w:p w:rsidR="006A6EF2" w:rsidRDefault="006A6EF2" w:rsidP="007B4CED"/>
          <w:p w:rsidR="006A6EF2" w:rsidRDefault="006A6EF2" w:rsidP="007B4CED"/>
          <w:p w:rsidR="006A6EF2" w:rsidRDefault="001D4502" w:rsidP="007B4CED"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3568065</wp:posOffset>
                      </wp:positionH>
                      <wp:positionV relativeFrom="paragraph">
                        <wp:posOffset>154305</wp:posOffset>
                      </wp:positionV>
                      <wp:extent cx="342265" cy="390525"/>
                      <wp:effectExtent l="0" t="0" r="19685" b="28575"/>
                      <wp:wrapNone/>
                      <wp:docPr id="17" name="17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265" cy="390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D4502" w:rsidRDefault="001D4502">
                                  <w: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7 Cuadro de texto" o:spid="_x0000_s1030" type="#_x0000_t202" style="position:absolute;margin-left:280.95pt;margin-top:12.15pt;width:26.95pt;height:3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" fillcolor="white [3201]" strokeweight=".5pt">
                      <v:textbox>
                        <w:txbxContent>
                          <w:p w:rsidR="001D4502" w:rsidRDefault="001D4502">
                            <w: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A6EF2" w:rsidRDefault="006A6EF2" w:rsidP="007B4CED"/>
          <w:p w:rsidR="006A6EF2" w:rsidRDefault="001D4502" w:rsidP="007B4CED"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060837F" wp14:editId="51A16831">
                      <wp:simplePos x="0" y="0"/>
                      <wp:positionH relativeFrom="column">
                        <wp:posOffset>2425065</wp:posOffset>
                      </wp:positionH>
                      <wp:positionV relativeFrom="paragraph">
                        <wp:posOffset>3810</wp:posOffset>
                      </wp:positionV>
                      <wp:extent cx="1143000" cy="57150"/>
                      <wp:effectExtent l="0" t="76200" r="19050" b="57150"/>
                      <wp:wrapNone/>
                      <wp:docPr id="13" name="13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43000" cy="571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3 Conector recto de flecha" o:spid="_x0000_s1026" type="#_x0000_t32" style="position:absolute;margin-left:190.95pt;margin-top:.3pt;width:90pt;height:4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" strokecolor="#4579b8 [3044]">
                      <v:stroke endarrow="open"/>
                    </v:shape>
                  </w:pict>
                </mc:Fallback>
              </mc:AlternateContent>
            </w:r>
          </w:p>
          <w:p w:rsidR="006A6EF2" w:rsidRDefault="009907FD" w:rsidP="007B4CED"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137795</wp:posOffset>
                      </wp:positionV>
                      <wp:extent cx="828675" cy="390525"/>
                      <wp:effectExtent l="38100" t="0" r="28575" b="66675"/>
                      <wp:wrapNone/>
                      <wp:docPr id="11" name="11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28675" cy="390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11 Conector recto de flecha" o:spid="_x0000_s1026" type="#_x0000_t32" style="position:absolute;margin-left:85.95pt;margin-top:10.85pt;width:65.25pt;height:30.7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" strokecolor="#4579b8 [3044]">
                      <v:stroke endarrow="open"/>
                    </v:shape>
                  </w:pict>
                </mc:Fallback>
              </mc:AlternateContent>
            </w:r>
          </w:p>
          <w:p w:rsidR="006A6EF2" w:rsidRDefault="006A6EF2" w:rsidP="007B4CED"/>
          <w:p w:rsidR="006A6EF2" w:rsidRDefault="009907FD" w:rsidP="007B4CED"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681989</wp:posOffset>
                      </wp:positionH>
                      <wp:positionV relativeFrom="paragraph">
                        <wp:posOffset>25400</wp:posOffset>
                      </wp:positionV>
                      <wp:extent cx="409575" cy="323850"/>
                      <wp:effectExtent l="0" t="0" r="28575" b="19050"/>
                      <wp:wrapNone/>
                      <wp:docPr id="15" name="15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907FD" w:rsidRDefault="009907FD"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5 Cuadro de texto" o:spid="_x0000_s1031" type="#_x0000_t202" style="position:absolute;margin-left:53.7pt;margin-top:2pt;width:32.25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" fillcolor="white [3201]" strokeweight=".5pt">
                      <v:textbox>
                        <w:txbxContent>
                          <w:p w:rsidR="009907FD" w:rsidRDefault="009907FD">
                            <w: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A6EF2" w:rsidRDefault="001D4502" w:rsidP="007B4CED"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8505C5C" wp14:editId="6DF41733">
                      <wp:simplePos x="0" y="0"/>
                      <wp:positionH relativeFrom="column">
                        <wp:posOffset>1196341</wp:posOffset>
                      </wp:positionH>
                      <wp:positionV relativeFrom="paragraph">
                        <wp:posOffset>102870</wp:posOffset>
                      </wp:positionV>
                      <wp:extent cx="361950" cy="390525"/>
                      <wp:effectExtent l="0" t="0" r="19050" b="28575"/>
                      <wp:wrapNone/>
                      <wp:docPr id="16" name="16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390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D4502" w:rsidRDefault="001D4502">
                                  <w:r>
                                    <w:t>C</w:t>
                                  </w:r>
                                </w:p>
                                <w:p w:rsidR="001D4502" w:rsidRDefault="001D4502"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6 Cuadro de texto" o:spid="_x0000_s1032" type="#_x0000_t202" style="position:absolute;margin-left:94.2pt;margin-top:8.1pt;width:28.5pt;height:3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" fillcolor="white [3201]" strokeweight=".5pt">
                      <v:textbox>
                        <w:txbxContent>
                          <w:p w:rsidR="001D4502" w:rsidRDefault="001D4502">
                            <w:r>
                              <w:t>C</w:t>
                            </w:r>
                          </w:p>
                          <w:p w:rsidR="001D4502" w:rsidRDefault="001D4502">
                            <w: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907FD"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3E29B28" wp14:editId="176712FE">
                      <wp:simplePos x="0" y="0"/>
                      <wp:positionH relativeFrom="column">
                        <wp:posOffset>1558290</wp:posOffset>
                      </wp:positionH>
                      <wp:positionV relativeFrom="paragraph">
                        <wp:posOffset>17145</wp:posOffset>
                      </wp:positionV>
                      <wp:extent cx="590550" cy="228600"/>
                      <wp:effectExtent l="38100" t="0" r="19050" b="76200"/>
                      <wp:wrapNone/>
                      <wp:docPr id="12" name="12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9055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12 Conector recto de flecha" o:spid="_x0000_s1026" type="#_x0000_t32" style="position:absolute;margin-left:122.7pt;margin-top:1.35pt;width:46.5pt;height:18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" strokecolor="#4579b8 [3044]">
                      <v:stroke endarrow="open"/>
                    </v:shape>
                  </w:pict>
                </mc:Fallback>
              </mc:AlternateContent>
            </w:r>
          </w:p>
          <w:p w:rsidR="009907FD" w:rsidRDefault="009907FD" w:rsidP="007B4CED"/>
          <w:p w:rsidR="009907FD" w:rsidRDefault="009907FD" w:rsidP="007B4CED"/>
        </w:tc>
      </w:tr>
      <w:tr w:rsidR="006A6EF2" w:rsidTr="00F64E20">
        <w:trPr>
          <w:trHeight w:val="351"/>
        </w:trPr>
        <w:tc>
          <w:tcPr>
            <w:tcW w:w="8963" w:type="dxa"/>
          </w:tcPr>
          <w:p w:rsidR="006A6EF2" w:rsidRDefault="006A6EF2" w:rsidP="007B4CED"/>
          <w:p w:rsidR="006A6EF2" w:rsidRDefault="007440FA" w:rsidP="007B4CED">
            <w:r>
              <w:t>G) ESCRIBE  LA LETRA DE LA COLUMNA A QUE CORRSPONDE  A LA DEFINICIÓN  CONTENIDA EN LA COLUMNA B.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547"/>
              <w:gridCol w:w="6276"/>
            </w:tblGrid>
            <w:tr w:rsidR="007440FA" w:rsidTr="007440FA">
              <w:tc>
                <w:tcPr>
                  <w:tcW w:w="2547" w:type="dxa"/>
                </w:tcPr>
                <w:p w:rsidR="007440FA" w:rsidRDefault="007440FA" w:rsidP="007B4CED">
                  <w:r>
                    <w:t xml:space="preserve"> Columna  A</w:t>
                  </w:r>
                </w:p>
              </w:tc>
              <w:tc>
                <w:tcPr>
                  <w:tcW w:w="6276" w:type="dxa"/>
                </w:tcPr>
                <w:p w:rsidR="007440FA" w:rsidRDefault="007440FA" w:rsidP="007B4CED">
                  <w:r>
                    <w:t xml:space="preserve">  Columna B.</w:t>
                  </w:r>
                </w:p>
              </w:tc>
            </w:tr>
            <w:tr w:rsidR="007440FA" w:rsidTr="007440FA">
              <w:tc>
                <w:tcPr>
                  <w:tcW w:w="2547" w:type="dxa"/>
                </w:tcPr>
                <w:p w:rsidR="007440FA" w:rsidRDefault="007440FA" w:rsidP="007B4CED">
                  <w:r>
                    <w:t>a.- Axón.</w:t>
                  </w:r>
                </w:p>
              </w:tc>
              <w:tc>
                <w:tcPr>
                  <w:tcW w:w="6276" w:type="dxa"/>
                </w:tcPr>
                <w:p w:rsidR="007440FA" w:rsidRDefault="007440FA" w:rsidP="007B4CED">
                  <w:r>
                    <w:t xml:space="preserve">_____ Fibra nerviosa que transmite el impulso nervioso hacia las terminales </w:t>
                  </w:r>
                  <w:proofErr w:type="spellStart"/>
                  <w:r>
                    <w:t>axónicas</w:t>
                  </w:r>
                  <w:proofErr w:type="spellEnd"/>
                  <w:r>
                    <w:t>.</w:t>
                  </w:r>
                </w:p>
              </w:tc>
            </w:tr>
            <w:tr w:rsidR="007440FA" w:rsidTr="007440FA">
              <w:tc>
                <w:tcPr>
                  <w:tcW w:w="2547" w:type="dxa"/>
                </w:tcPr>
                <w:p w:rsidR="007440FA" w:rsidRDefault="007440FA" w:rsidP="007B4CED">
                  <w:r>
                    <w:t>b.-Soma.</w:t>
                  </w:r>
                </w:p>
              </w:tc>
              <w:tc>
                <w:tcPr>
                  <w:tcW w:w="6276" w:type="dxa"/>
                </w:tcPr>
                <w:p w:rsidR="007440FA" w:rsidRDefault="007440FA" w:rsidP="007B4CED">
                  <w:r>
                    <w:t>_____ Prolongación ramificada del soma  que recibe señales de otras neuronas.</w:t>
                  </w:r>
                </w:p>
              </w:tc>
            </w:tr>
            <w:tr w:rsidR="007440FA" w:rsidTr="007440FA">
              <w:tc>
                <w:tcPr>
                  <w:tcW w:w="2547" w:type="dxa"/>
                </w:tcPr>
                <w:p w:rsidR="007440FA" w:rsidRDefault="007440FA" w:rsidP="007B4CED">
                  <w:r>
                    <w:t>c.-Dendrita.</w:t>
                  </w:r>
                </w:p>
              </w:tc>
              <w:tc>
                <w:tcPr>
                  <w:tcW w:w="6276" w:type="dxa"/>
                </w:tcPr>
                <w:p w:rsidR="007440FA" w:rsidRDefault="007440FA" w:rsidP="007B4CED">
                  <w:r>
                    <w:t>_____ Segmentos a lo largo del axón, que corresponden a interrupciones de la vaina de mielina.</w:t>
                  </w:r>
                </w:p>
              </w:tc>
            </w:tr>
            <w:tr w:rsidR="007440FA" w:rsidTr="007440FA">
              <w:tc>
                <w:tcPr>
                  <w:tcW w:w="2547" w:type="dxa"/>
                </w:tcPr>
                <w:p w:rsidR="007440FA" w:rsidRDefault="007440FA" w:rsidP="007B4CED">
                  <w:proofErr w:type="gramStart"/>
                  <w:r>
                    <w:t>d.-Vaina</w:t>
                  </w:r>
                  <w:proofErr w:type="gramEnd"/>
                  <w:r>
                    <w:t xml:space="preserve"> de mielina.</w:t>
                  </w:r>
                </w:p>
              </w:tc>
              <w:tc>
                <w:tcPr>
                  <w:tcW w:w="6276" w:type="dxa"/>
                </w:tcPr>
                <w:p w:rsidR="007440FA" w:rsidRDefault="007440FA" w:rsidP="007B4CED">
                  <w:r>
                    <w:t>_____ Capa aislante que rodea el axón y aumenta la velocidad de conducción  del impulso nervioso.</w:t>
                  </w:r>
                </w:p>
              </w:tc>
            </w:tr>
            <w:tr w:rsidR="007440FA" w:rsidTr="007440FA">
              <w:tc>
                <w:tcPr>
                  <w:tcW w:w="2547" w:type="dxa"/>
                </w:tcPr>
                <w:p w:rsidR="007440FA" w:rsidRDefault="007440FA" w:rsidP="007B4CED">
                  <w:proofErr w:type="spellStart"/>
                  <w:proofErr w:type="gramStart"/>
                  <w:r>
                    <w:t>e</w:t>
                  </w:r>
                  <w:proofErr w:type="spellEnd"/>
                  <w:r>
                    <w:t>.-Botón</w:t>
                  </w:r>
                  <w:proofErr w:type="gramEnd"/>
                  <w:r>
                    <w:t xml:space="preserve"> sináptico.</w:t>
                  </w:r>
                </w:p>
              </w:tc>
              <w:tc>
                <w:tcPr>
                  <w:tcW w:w="6276" w:type="dxa"/>
                </w:tcPr>
                <w:p w:rsidR="007440FA" w:rsidRDefault="007440FA" w:rsidP="007B4CED">
                  <w:r>
                    <w:t xml:space="preserve">_____Estructura que contiene el citoplasma, el núcleo y otros </w:t>
                  </w:r>
                  <w:proofErr w:type="spellStart"/>
                  <w:r>
                    <w:t>organelos.En</w:t>
                  </w:r>
                  <w:proofErr w:type="spellEnd"/>
                  <w:r>
                    <w:t xml:space="preserve"> ella ocurre la mayor parte de la actividad </w:t>
                  </w:r>
                  <w:proofErr w:type="spellStart"/>
                  <w:r>
                    <w:t>metabolica</w:t>
                  </w:r>
                  <w:proofErr w:type="spellEnd"/>
                  <w:r>
                    <w:t xml:space="preserve"> de la neurona.</w:t>
                  </w:r>
                </w:p>
              </w:tc>
            </w:tr>
            <w:tr w:rsidR="007440FA" w:rsidTr="007440FA">
              <w:tc>
                <w:tcPr>
                  <w:tcW w:w="2547" w:type="dxa"/>
                </w:tcPr>
                <w:p w:rsidR="007440FA" w:rsidRDefault="007440FA" w:rsidP="007B4CED">
                  <w:proofErr w:type="gramStart"/>
                  <w:r>
                    <w:t>f.-Nodos</w:t>
                  </w:r>
                  <w:proofErr w:type="gramEnd"/>
                  <w:r>
                    <w:t xml:space="preserve"> de </w:t>
                  </w:r>
                  <w:proofErr w:type="spellStart"/>
                  <w:r>
                    <w:t>Ranvier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6276" w:type="dxa"/>
                </w:tcPr>
                <w:p w:rsidR="007440FA" w:rsidRDefault="007440FA" w:rsidP="007B4CED">
                  <w:r>
                    <w:t>_____</w:t>
                  </w:r>
                  <w:r w:rsidR="005F24EE">
                    <w:t>Abultamiento presente en los extremos del axón, que transmite señales a otras neuronas.</w:t>
                  </w:r>
                </w:p>
                <w:p w:rsidR="005F24EE" w:rsidRDefault="005F24EE" w:rsidP="007B4CED"/>
              </w:tc>
            </w:tr>
          </w:tbl>
          <w:p w:rsidR="007440FA" w:rsidRDefault="007440FA" w:rsidP="007B4CED"/>
        </w:tc>
      </w:tr>
      <w:tr w:rsidR="006B4C81" w:rsidTr="00F64E20">
        <w:trPr>
          <w:trHeight w:val="351"/>
        </w:trPr>
        <w:tc>
          <w:tcPr>
            <w:tcW w:w="8963" w:type="dxa"/>
          </w:tcPr>
          <w:p w:rsidR="005F24EE" w:rsidRDefault="006B4C81" w:rsidP="006B4C81">
            <w:r>
              <w:t xml:space="preserve">      </w:t>
            </w:r>
          </w:p>
          <w:p w:rsidR="006B4C81" w:rsidRDefault="006B4C81" w:rsidP="006B4C81">
            <w:r>
              <w:t xml:space="preserve">   A) PUEDEN INGRESAR A LA PLATAFORMA DE MINEDUC.CL, “Aprendo en línea”.</w:t>
            </w:r>
          </w:p>
          <w:p w:rsidR="005F24EE" w:rsidRDefault="005F24EE" w:rsidP="006B4C81">
            <w:r>
              <w:t xml:space="preserve"> </w:t>
            </w:r>
            <w:r w:rsidR="006B4C81">
              <w:t xml:space="preserve"> B) OBSERVAR VIDEOS.</w:t>
            </w:r>
          </w:p>
          <w:p w:rsidR="006B4C81" w:rsidRDefault="006B4C81" w:rsidP="006B4C81">
            <w:r>
              <w:t xml:space="preserve">   C) CONSULTAS Y ENVIOS DE  GUIAS RESUELTAS  AL SIGUIENTE  CORREO:</w:t>
            </w:r>
          </w:p>
          <w:p w:rsidR="006B4C81" w:rsidRDefault="006B4C81" w:rsidP="006B4C81">
            <w:r>
              <w:t xml:space="preserve">             </w:t>
            </w:r>
            <w:hyperlink r:id="rId13" w:history="1">
              <w:r w:rsidRPr="00942E5A">
                <w:rPr>
                  <w:rStyle w:val="Hipervnculo"/>
                </w:rPr>
                <w:t>Berta.castro1960@gmail.com</w:t>
              </w:r>
            </w:hyperlink>
          </w:p>
          <w:p w:rsidR="006B4C81" w:rsidRDefault="006B4C81" w:rsidP="006B4C81">
            <w:r>
              <w:t xml:space="preserve">  D) PUEDEN RESOLVER EN SU CUADERNO.</w:t>
            </w:r>
          </w:p>
        </w:tc>
      </w:tr>
    </w:tbl>
    <w:p w:rsidR="00EF27FA" w:rsidRDefault="00E14CA4">
      <w:r>
        <w:t xml:space="preserve">                                                  </w:t>
      </w:r>
      <w:r w:rsidR="009D2A0C">
        <w:t xml:space="preserve">                 </w:t>
      </w:r>
      <w:r w:rsidR="006769E4">
        <w:t xml:space="preserve">       PAZ     y   BIEN.</w:t>
      </w:r>
    </w:p>
    <w:sectPr w:rsidR="00EF27FA" w:rsidSect="0084591F">
      <w:pgSz w:w="12240" w:h="20160" w:code="5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73DD"/>
    <w:multiLevelType w:val="hybridMultilevel"/>
    <w:tmpl w:val="E9040072"/>
    <w:lvl w:ilvl="0" w:tplc="6AB89B0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25055"/>
    <w:multiLevelType w:val="hybridMultilevel"/>
    <w:tmpl w:val="53E60D06"/>
    <w:lvl w:ilvl="0" w:tplc="322294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B29F0"/>
    <w:multiLevelType w:val="hybridMultilevel"/>
    <w:tmpl w:val="F11C6EAE"/>
    <w:lvl w:ilvl="0" w:tplc="71426414">
      <w:start w:val="1"/>
      <w:numFmt w:val="upperLetter"/>
      <w:lvlText w:val="%1)"/>
      <w:lvlJc w:val="left"/>
      <w:pPr>
        <w:ind w:left="76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85" w:hanging="360"/>
      </w:pPr>
    </w:lvl>
    <w:lvl w:ilvl="2" w:tplc="340A001B" w:tentative="1">
      <w:start w:val="1"/>
      <w:numFmt w:val="lowerRoman"/>
      <w:lvlText w:val="%3."/>
      <w:lvlJc w:val="right"/>
      <w:pPr>
        <w:ind w:left="2205" w:hanging="180"/>
      </w:pPr>
    </w:lvl>
    <w:lvl w:ilvl="3" w:tplc="340A000F" w:tentative="1">
      <w:start w:val="1"/>
      <w:numFmt w:val="decimal"/>
      <w:lvlText w:val="%4."/>
      <w:lvlJc w:val="left"/>
      <w:pPr>
        <w:ind w:left="2925" w:hanging="360"/>
      </w:pPr>
    </w:lvl>
    <w:lvl w:ilvl="4" w:tplc="340A0019" w:tentative="1">
      <w:start w:val="1"/>
      <w:numFmt w:val="lowerLetter"/>
      <w:lvlText w:val="%5."/>
      <w:lvlJc w:val="left"/>
      <w:pPr>
        <w:ind w:left="3645" w:hanging="360"/>
      </w:pPr>
    </w:lvl>
    <w:lvl w:ilvl="5" w:tplc="340A001B" w:tentative="1">
      <w:start w:val="1"/>
      <w:numFmt w:val="lowerRoman"/>
      <w:lvlText w:val="%6."/>
      <w:lvlJc w:val="right"/>
      <w:pPr>
        <w:ind w:left="4365" w:hanging="180"/>
      </w:pPr>
    </w:lvl>
    <w:lvl w:ilvl="6" w:tplc="340A000F" w:tentative="1">
      <w:start w:val="1"/>
      <w:numFmt w:val="decimal"/>
      <w:lvlText w:val="%7."/>
      <w:lvlJc w:val="left"/>
      <w:pPr>
        <w:ind w:left="5085" w:hanging="360"/>
      </w:pPr>
    </w:lvl>
    <w:lvl w:ilvl="7" w:tplc="340A0019" w:tentative="1">
      <w:start w:val="1"/>
      <w:numFmt w:val="lowerLetter"/>
      <w:lvlText w:val="%8."/>
      <w:lvlJc w:val="left"/>
      <w:pPr>
        <w:ind w:left="5805" w:hanging="360"/>
      </w:pPr>
    </w:lvl>
    <w:lvl w:ilvl="8" w:tplc="34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31100098"/>
    <w:multiLevelType w:val="hybridMultilevel"/>
    <w:tmpl w:val="681E9C40"/>
    <w:lvl w:ilvl="0" w:tplc="F4945E9E">
      <w:start w:val="1"/>
      <w:numFmt w:val="upperLetter"/>
      <w:lvlText w:val="%1)"/>
      <w:lvlJc w:val="left"/>
      <w:pPr>
        <w:ind w:left="76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85" w:hanging="360"/>
      </w:pPr>
    </w:lvl>
    <w:lvl w:ilvl="2" w:tplc="340A001B" w:tentative="1">
      <w:start w:val="1"/>
      <w:numFmt w:val="lowerRoman"/>
      <w:lvlText w:val="%3."/>
      <w:lvlJc w:val="right"/>
      <w:pPr>
        <w:ind w:left="2205" w:hanging="180"/>
      </w:pPr>
    </w:lvl>
    <w:lvl w:ilvl="3" w:tplc="340A000F" w:tentative="1">
      <w:start w:val="1"/>
      <w:numFmt w:val="decimal"/>
      <w:lvlText w:val="%4."/>
      <w:lvlJc w:val="left"/>
      <w:pPr>
        <w:ind w:left="2925" w:hanging="360"/>
      </w:pPr>
    </w:lvl>
    <w:lvl w:ilvl="4" w:tplc="340A0019" w:tentative="1">
      <w:start w:val="1"/>
      <w:numFmt w:val="lowerLetter"/>
      <w:lvlText w:val="%5."/>
      <w:lvlJc w:val="left"/>
      <w:pPr>
        <w:ind w:left="3645" w:hanging="360"/>
      </w:pPr>
    </w:lvl>
    <w:lvl w:ilvl="5" w:tplc="340A001B" w:tentative="1">
      <w:start w:val="1"/>
      <w:numFmt w:val="lowerRoman"/>
      <w:lvlText w:val="%6."/>
      <w:lvlJc w:val="right"/>
      <w:pPr>
        <w:ind w:left="4365" w:hanging="180"/>
      </w:pPr>
    </w:lvl>
    <w:lvl w:ilvl="6" w:tplc="340A000F" w:tentative="1">
      <w:start w:val="1"/>
      <w:numFmt w:val="decimal"/>
      <w:lvlText w:val="%7."/>
      <w:lvlJc w:val="left"/>
      <w:pPr>
        <w:ind w:left="5085" w:hanging="360"/>
      </w:pPr>
    </w:lvl>
    <w:lvl w:ilvl="7" w:tplc="340A0019" w:tentative="1">
      <w:start w:val="1"/>
      <w:numFmt w:val="lowerLetter"/>
      <w:lvlText w:val="%8."/>
      <w:lvlJc w:val="left"/>
      <w:pPr>
        <w:ind w:left="5805" w:hanging="360"/>
      </w:pPr>
    </w:lvl>
    <w:lvl w:ilvl="8" w:tplc="34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3A0169AC"/>
    <w:multiLevelType w:val="hybridMultilevel"/>
    <w:tmpl w:val="308003CC"/>
    <w:lvl w:ilvl="0" w:tplc="16DEA9CA">
      <w:start w:val="1"/>
      <w:numFmt w:val="upperLetter"/>
      <w:lvlText w:val="%1)"/>
      <w:lvlJc w:val="left"/>
      <w:pPr>
        <w:ind w:left="76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85" w:hanging="360"/>
      </w:pPr>
    </w:lvl>
    <w:lvl w:ilvl="2" w:tplc="340A001B" w:tentative="1">
      <w:start w:val="1"/>
      <w:numFmt w:val="lowerRoman"/>
      <w:lvlText w:val="%3."/>
      <w:lvlJc w:val="right"/>
      <w:pPr>
        <w:ind w:left="2205" w:hanging="180"/>
      </w:pPr>
    </w:lvl>
    <w:lvl w:ilvl="3" w:tplc="340A000F" w:tentative="1">
      <w:start w:val="1"/>
      <w:numFmt w:val="decimal"/>
      <w:lvlText w:val="%4."/>
      <w:lvlJc w:val="left"/>
      <w:pPr>
        <w:ind w:left="2925" w:hanging="360"/>
      </w:pPr>
    </w:lvl>
    <w:lvl w:ilvl="4" w:tplc="340A0019" w:tentative="1">
      <w:start w:val="1"/>
      <w:numFmt w:val="lowerLetter"/>
      <w:lvlText w:val="%5."/>
      <w:lvlJc w:val="left"/>
      <w:pPr>
        <w:ind w:left="3645" w:hanging="360"/>
      </w:pPr>
    </w:lvl>
    <w:lvl w:ilvl="5" w:tplc="340A001B" w:tentative="1">
      <w:start w:val="1"/>
      <w:numFmt w:val="lowerRoman"/>
      <w:lvlText w:val="%6."/>
      <w:lvlJc w:val="right"/>
      <w:pPr>
        <w:ind w:left="4365" w:hanging="180"/>
      </w:pPr>
    </w:lvl>
    <w:lvl w:ilvl="6" w:tplc="340A000F" w:tentative="1">
      <w:start w:val="1"/>
      <w:numFmt w:val="decimal"/>
      <w:lvlText w:val="%7."/>
      <w:lvlJc w:val="left"/>
      <w:pPr>
        <w:ind w:left="5085" w:hanging="360"/>
      </w:pPr>
    </w:lvl>
    <w:lvl w:ilvl="7" w:tplc="340A0019" w:tentative="1">
      <w:start w:val="1"/>
      <w:numFmt w:val="lowerLetter"/>
      <w:lvlText w:val="%8."/>
      <w:lvlJc w:val="left"/>
      <w:pPr>
        <w:ind w:left="5805" w:hanging="360"/>
      </w:pPr>
    </w:lvl>
    <w:lvl w:ilvl="8" w:tplc="34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42BD1CB2"/>
    <w:multiLevelType w:val="hybridMultilevel"/>
    <w:tmpl w:val="28221A9E"/>
    <w:lvl w:ilvl="0" w:tplc="5EC88072">
      <w:start w:val="1"/>
      <w:numFmt w:val="upperLetter"/>
      <w:lvlText w:val="%1)"/>
      <w:lvlJc w:val="left"/>
      <w:pPr>
        <w:ind w:left="76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85" w:hanging="360"/>
      </w:pPr>
    </w:lvl>
    <w:lvl w:ilvl="2" w:tplc="340A001B" w:tentative="1">
      <w:start w:val="1"/>
      <w:numFmt w:val="lowerRoman"/>
      <w:lvlText w:val="%3."/>
      <w:lvlJc w:val="right"/>
      <w:pPr>
        <w:ind w:left="2205" w:hanging="180"/>
      </w:pPr>
    </w:lvl>
    <w:lvl w:ilvl="3" w:tplc="340A000F" w:tentative="1">
      <w:start w:val="1"/>
      <w:numFmt w:val="decimal"/>
      <w:lvlText w:val="%4."/>
      <w:lvlJc w:val="left"/>
      <w:pPr>
        <w:ind w:left="2925" w:hanging="360"/>
      </w:pPr>
    </w:lvl>
    <w:lvl w:ilvl="4" w:tplc="340A0019" w:tentative="1">
      <w:start w:val="1"/>
      <w:numFmt w:val="lowerLetter"/>
      <w:lvlText w:val="%5."/>
      <w:lvlJc w:val="left"/>
      <w:pPr>
        <w:ind w:left="3645" w:hanging="360"/>
      </w:pPr>
    </w:lvl>
    <w:lvl w:ilvl="5" w:tplc="340A001B" w:tentative="1">
      <w:start w:val="1"/>
      <w:numFmt w:val="lowerRoman"/>
      <w:lvlText w:val="%6."/>
      <w:lvlJc w:val="right"/>
      <w:pPr>
        <w:ind w:left="4365" w:hanging="180"/>
      </w:pPr>
    </w:lvl>
    <w:lvl w:ilvl="6" w:tplc="340A000F" w:tentative="1">
      <w:start w:val="1"/>
      <w:numFmt w:val="decimal"/>
      <w:lvlText w:val="%7."/>
      <w:lvlJc w:val="left"/>
      <w:pPr>
        <w:ind w:left="5085" w:hanging="360"/>
      </w:pPr>
    </w:lvl>
    <w:lvl w:ilvl="7" w:tplc="340A0019" w:tentative="1">
      <w:start w:val="1"/>
      <w:numFmt w:val="lowerLetter"/>
      <w:lvlText w:val="%8."/>
      <w:lvlJc w:val="left"/>
      <w:pPr>
        <w:ind w:left="5805" w:hanging="360"/>
      </w:pPr>
    </w:lvl>
    <w:lvl w:ilvl="8" w:tplc="34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49434BA5"/>
    <w:multiLevelType w:val="hybridMultilevel"/>
    <w:tmpl w:val="8BDE4994"/>
    <w:lvl w:ilvl="0" w:tplc="6CF8CF0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E74151"/>
    <w:multiLevelType w:val="hybridMultilevel"/>
    <w:tmpl w:val="973EB122"/>
    <w:lvl w:ilvl="0" w:tplc="F510F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6E637B"/>
    <w:multiLevelType w:val="hybridMultilevel"/>
    <w:tmpl w:val="6E844376"/>
    <w:lvl w:ilvl="0" w:tplc="A418D590">
      <w:start w:val="1"/>
      <w:numFmt w:val="upperLetter"/>
      <w:lvlText w:val="%1)"/>
      <w:lvlJc w:val="left"/>
      <w:pPr>
        <w:ind w:left="76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85" w:hanging="360"/>
      </w:pPr>
    </w:lvl>
    <w:lvl w:ilvl="2" w:tplc="340A001B" w:tentative="1">
      <w:start w:val="1"/>
      <w:numFmt w:val="lowerRoman"/>
      <w:lvlText w:val="%3."/>
      <w:lvlJc w:val="right"/>
      <w:pPr>
        <w:ind w:left="2205" w:hanging="180"/>
      </w:pPr>
    </w:lvl>
    <w:lvl w:ilvl="3" w:tplc="340A000F" w:tentative="1">
      <w:start w:val="1"/>
      <w:numFmt w:val="decimal"/>
      <w:lvlText w:val="%4."/>
      <w:lvlJc w:val="left"/>
      <w:pPr>
        <w:ind w:left="2925" w:hanging="360"/>
      </w:pPr>
    </w:lvl>
    <w:lvl w:ilvl="4" w:tplc="340A0019" w:tentative="1">
      <w:start w:val="1"/>
      <w:numFmt w:val="lowerLetter"/>
      <w:lvlText w:val="%5."/>
      <w:lvlJc w:val="left"/>
      <w:pPr>
        <w:ind w:left="3645" w:hanging="360"/>
      </w:pPr>
    </w:lvl>
    <w:lvl w:ilvl="5" w:tplc="340A001B" w:tentative="1">
      <w:start w:val="1"/>
      <w:numFmt w:val="lowerRoman"/>
      <w:lvlText w:val="%6."/>
      <w:lvlJc w:val="right"/>
      <w:pPr>
        <w:ind w:left="4365" w:hanging="180"/>
      </w:pPr>
    </w:lvl>
    <w:lvl w:ilvl="6" w:tplc="340A000F" w:tentative="1">
      <w:start w:val="1"/>
      <w:numFmt w:val="decimal"/>
      <w:lvlText w:val="%7."/>
      <w:lvlJc w:val="left"/>
      <w:pPr>
        <w:ind w:left="5085" w:hanging="360"/>
      </w:pPr>
    </w:lvl>
    <w:lvl w:ilvl="7" w:tplc="340A0019" w:tentative="1">
      <w:start w:val="1"/>
      <w:numFmt w:val="lowerLetter"/>
      <w:lvlText w:val="%8."/>
      <w:lvlJc w:val="left"/>
      <w:pPr>
        <w:ind w:left="5805" w:hanging="360"/>
      </w:pPr>
    </w:lvl>
    <w:lvl w:ilvl="8" w:tplc="34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74540B02"/>
    <w:multiLevelType w:val="hybridMultilevel"/>
    <w:tmpl w:val="74A8E8FE"/>
    <w:lvl w:ilvl="0" w:tplc="76F2BD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04D"/>
    <w:rsid w:val="00010B5D"/>
    <w:rsid w:val="0009123F"/>
    <w:rsid w:val="000D4E03"/>
    <w:rsid w:val="00107759"/>
    <w:rsid w:val="00154DD2"/>
    <w:rsid w:val="0016177C"/>
    <w:rsid w:val="001D4502"/>
    <w:rsid w:val="001F7313"/>
    <w:rsid w:val="002056FB"/>
    <w:rsid w:val="00206CF3"/>
    <w:rsid w:val="002274BF"/>
    <w:rsid w:val="002E7638"/>
    <w:rsid w:val="00324FA9"/>
    <w:rsid w:val="00330D44"/>
    <w:rsid w:val="00374F5E"/>
    <w:rsid w:val="004C7132"/>
    <w:rsid w:val="00566889"/>
    <w:rsid w:val="00572780"/>
    <w:rsid w:val="005D0AC6"/>
    <w:rsid w:val="005D111D"/>
    <w:rsid w:val="005D70DC"/>
    <w:rsid w:val="005F24EE"/>
    <w:rsid w:val="0062656E"/>
    <w:rsid w:val="006769E4"/>
    <w:rsid w:val="00695C6B"/>
    <w:rsid w:val="006A6EF2"/>
    <w:rsid w:val="006B4C81"/>
    <w:rsid w:val="006E55BD"/>
    <w:rsid w:val="006F604D"/>
    <w:rsid w:val="00707286"/>
    <w:rsid w:val="007203BE"/>
    <w:rsid w:val="007440FA"/>
    <w:rsid w:val="00746B82"/>
    <w:rsid w:val="00765300"/>
    <w:rsid w:val="007970EB"/>
    <w:rsid w:val="007A13B7"/>
    <w:rsid w:val="007B4CED"/>
    <w:rsid w:val="007D4F67"/>
    <w:rsid w:val="007D7685"/>
    <w:rsid w:val="008053B2"/>
    <w:rsid w:val="008150C9"/>
    <w:rsid w:val="00843B57"/>
    <w:rsid w:val="0084591F"/>
    <w:rsid w:val="00872A26"/>
    <w:rsid w:val="00874DBE"/>
    <w:rsid w:val="008961E4"/>
    <w:rsid w:val="008B5D72"/>
    <w:rsid w:val="008D53B2"/>
    <w:rsid w:val="00935A4A"/>
    <w:rsid w:val="00965B4D"/>
    <w:rsid w:val="009907FD"/>
    <w:rsid w:val="00992BA4"/>
    <w:rsid w:val="009B3625"/>
    <w:rsid w:val="009D2A0C"/>
    <w:rsid w:val="009F2652"/>
    <w:rsid w:val="00A11E36"/>
    <w:rsid w:val="00A52E25"/>
    <w:rsid w:val="00A74079"/>
    <w:rsid w:val="00A84601"/>
    <w:rsid w:val="00BA5EB4"/>
    <w:rsid w:val="00C17EE1"/>
    <w:rsid w:val="00C30D38"/>
    <w:rsid w:val="00C762A0"/>
    <w:rsid w:val="00CB4EEF"/>
    <w:rsid w:val="00DF58A9"/>
    <w:rsid w:val="00E14CA4"/>
    <w:rsid w:val="00E86F94"/>
    <w:rsid w:val="00ED0CC7"/>
    <w:rsid w:val="00EF27FA"/>
    <w:rsid w:val="00F6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06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6CF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11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A11E3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64E2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B4C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06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6CF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11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A11E3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64E2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B4C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Berta.castro1960@g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4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0.jpeg"/><Relationship Id="rId4" Type="http://schemas.openxmlformats.org/officeDocument/2006/relationships/settings" Target="settings.xml"/><Relationship Id="rId9" Type="http://schemas.openxmlformats.org/officeDocument/2006/relationships/image" Target="media/image20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840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 ELENA CASTRO CHAVEZ</dc:creator>
  <cp:lastModifiedBy>BERTA ELENA CASTRO CHAVEZ</cp:lastModifiedBy>
  <cp:revision>21</cp:revision>
  <cp:lastPrinted>2020-03-31T00:33:00Z</cp:lastPrinted>
  <dcterms:created xsi:type="dcterms:W3CDTF">2020-03-30T20:15:00Z</dcterms:created>
  <dcterms:modified xsi:type="dcterms:W3CDTF">2020-03-31T00:34:00Z</dcterms:modified>
</cp:coreProperties>
</file>